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B8" w:rsidRDefault="00020CCD" w:rsidP="00EF59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E7984" w:rsidRDefault="00E74FE6" w:rsidP="00EF5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895729" w:rsidP="008957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мэрии городс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округа Тольятти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1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524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-п/1 «О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подготовки должностных лиц 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различных групп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ятти </w:t>
      </w:r>
      <w:r w:rsidR="00D679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гражданской обороны и защиты от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57B2" w:rsidRPr="00895729" w:rsidRDefault="007E57B2" w:rsidP="0089572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B2" w:rsidRDefault="007E57B2" w:rsidP="004F485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настоящего постановления необходимо в</w:t>
      </w:r>
      <w:r w:rsidRPr="007E57B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4F4858" w:rsidRPr="004F4858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в соответствие с действующим законодательством, в связи со структурными и кадровыми изменениями </w:t>
      </w:r>
      <w:r w:rsidR="004F485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F4858" w:rsidRPr="004F4858">
        <w:rPr>
          <w:rFonts w:ascii="Times New Roman" w:hAnsi="Times New Roman" w:cs="Times New Roman"/>
          <w:sz w:val="28"/>
          <w:szCs w:val="28"/>
        </w:rPr>
        <w:t>в органах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7B2" w:rsidRDefault="00301114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финансирование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D67947" w:rsidRDefault="00D67947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947" w:rsidRDefault="00D67947" w:rsidP="00EF59C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Pr="002F1F7D" w:rsidRDefault="00D57487" w:rsidP="00645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</w:r>
      <w:r w:rsidR="0064511A">
        <w:rPr>
          <w:rFonts w:ascii="Times New Roman" w:hAnsi="Times New Roman" w:cs="Times New Roman"/>
          <w:sz w:val="28"/>
          <w:szCs w:val="28"/>
        </w:rPr>
        <w:tab/>
        <w:t xml:space="preserve">      Е.А. </w:t>
      </w:r>
      <w:proofErr w:type="spellStart"/>
      <w:r w:rsidR="0064511A"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7B2" w:rsidRPr="00E74FE6" w:rsidRDefault="007E57B2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D67947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Дормидонтов А</w:t>
      </w:r>
      <w:r w:rsidR="009E30BA">
        <w:rPr>
          <w:rFonts w:ascii="Times New Roman" w:hAnsi="Times New Roman" w:cs="Times New Roman"/>
          <w:sz w:val="24"/>
          <w:szCs w:val="24"/>
        </w:rPr>
        <w:t xml:space="preserve">.В. </w:t>
      </w:r>
      <w:r w:rsidR="006971FE"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>433(3854)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114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2249"/>
    <w:rsid w:val="004F4858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3735A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4511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E57B2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729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19EF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947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59C1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F59C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F59C1"/>
    <w:pPr>
      <w:spacing w:after="0" w:line="240" w:lineRule="auto"/>
    </w:pPr>
    <w:rPr>
      <w:rFonts w:ascii="Calibri" w:eastAsia="Times New Roman" w:hAnsi="Calibri" w:cs="Times New Roman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A519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69E3C-0238-4441-8CDB-B39A9389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Дормидонтов Андрей Викторович</cp:lastModifiedBy>
  <cp:revision>3</cp:revision>
  <cp:lastPrinted>2025-04-21T11:39:00Z</cp:lastPrinted>
  <dcterms:created xsi:type="dcterms:W3CDTF">2025-04-03T11:42:00Z</dcterms:created>
  <dcterms:modified xsi:type="dcterms:W3CDTF">2025-04-21T11:39:00Z</dcterms:modified>
</cp:coreProperties>
</file>