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7F" w:rsidRDefault="001F427F" w:rsidP="001F427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>
        <w:rPr>
          <w:sz w:val="28"/>
          <w:u w:val="none"/>
        </w:rPr>
        <w:t xml:space="preserve">Перечень вопросов, </w:t>
      </w:r>
    </w:p>
    <w:p w:rsidR="001F427F" w:rsidRDefault="001F427F" w:rsidP="001F427F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обсуждаемых в ходе публичных консультаций по проекту постановления администрации городского округа Тольятти</w:t>
      </w:r>
    </w:p>
    <w:p w:rsidR="001F427F" w:rsidRPr="002A65DE" w:rsidRDefault="0085462A" w:rsidP="001F427F">
      <w:pPr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«</w:t>
      </w:r>
      <w:r w:rsidR="001F427F" w:rsidRPr="002A65DE">
        <w:rPr>
          <w:bCs/>
          <w:sz w:val="28"/>
        </w:rPr>
        <w:t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городом Тольятти, а также посадки (взлета) на расположенные в границах города Тольятти площадки, сведения о которых не опубликованы в документах аэронавигационной информации</w:t>
      </w:r>
      <w:r w:rsidR="001F427F">
        <w:rPr>
          <w:bCs/>
          <w:sz w:val="28"/>
        </w:rPr>
        <w:t>»</w:t>
      </w:r>
    </w:p>
    <w:p w:rsidR="001F427F" w:rsidRDefault="001F427F" w:rsidP="001F427F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1F427F" w:rsidRDefault="001F427F" w:rsidP="001F427F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1F427F" w:rsidRDefault="001F427F" w:rsidP="001F427F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 xml:space="preserve">Считаете ли Вы необходимым и обоснованным принятие проекта </w:t>
      </w:r>
      <w:r w:rsidR="004D2ED6">
        <w:rPr>
          <w:sz w:val="28"/>
          <w:u w:val="none"/>
        </w:rPr>
        <w:t>нормативного правового акта (</w:t>
      </w:r>
      <w:r>
        <w:rPr>
          <w:sz w:val="28"/>
          <w:u w:val="none"/>
        </w:rPr>
        <w:t>НПА</w:t>
      </w:r>
      <w:r w:rsidR="004D2ED6">
        <w:rPr>
          <w:sz w:val="28"/>
          <w:u w:val="none"/>
        </w:rPr>
        <w:t>)</w:t>
      </w:r>
      <w:r>
        <w:rPr>
          <w:sz w:val="28"/>
          <w:u w:val="none"/>
        </w:rPr>
        <w:t>?</w:t>
      </w:r>
    </w:p>
    <w:p w:rsidR="001F427F" w:rsidRDefault="001F427F" w:rsidP="001F427F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На решение какой проблемы, на Ваш взгляд, направлено предлагаемое регулирование?</w:t>
      </w:r>
    </w:p>
    <w:p w:rsidR="001F427F" w:rsidRDefault="001F427F" w:rsidP="001F427F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Актуальна ли данная проблема сегодня?</w:t>
      </w:r>
    </w:p>
    <w:p w:rsidR="001F427F" w:rsidRDefault="001F427F" w:rsidP="001F427F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 xml:space="preserve">Возможны ли негативные эффекты в связи с принятием проекта </w:t>
      </w:r>
      <w:r w:rsidR="0085462A">
        <w:rPr>
          <w:sz w:val="28"/>
          <w:u w:val="none"/>
        </w:rPr>
        <w:t>НПА</w:t>
      </w:r>
      <w:r>
        <w:rPr>
          <w:sz w:val="28"/>
          <w:u w:val="none"/>
        </w:rPr>
        <w:t>?</w:t>
      </w:r>
    </w:p>
    <w:p w:rsidR="001F427F" w:rsidRDefault="001F427F" w:rsidP="001F427F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Возможны ли полезные эффекты в случае принятия проекта НПА?</w:t>
      </w:r>
    </w:p>
    <w:p w:rsidR="001F427F" w:rsidRDefault="001F427F" w:rsidP="001F427F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 xml:space="preserve">Считаете ли Вы нормы проекта </w:t>
      </w:r>
      <w:r w:rsidR="0085462A">
        <w:rPr>
          <w:sz w:val="28"/>
          <w:u w:val="none"/>
        </w:rPr>
        <w:t xml:space="preserve">НПА </w:t>
      </w:r>
      <w:r>
        <w:rPr>
          <w:sz w:val="28"/>
          <w:u w:val="none"/>
        </w:rPr>
        <w:t>ясными и понятными?</w:t>
      </w:r>
    </w:p>
    <w:p w:rsidR="001F427F" w:rsidRDefault="001F427F" w:rsidP="001F427F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 xml:space="preserve">Иные предложения и замечания, которые, по Вашему мнению, целесообразно учесть в рамках оценки регулирующего воздействия данного проекта </w:t>
      </w:r>
      <w:r w:rsidR="004D2ED6">
        <w:rPr>
          <w:sz w:val="28"/>
          <w:u w:val="none"/>
        </w:rPr>
        <w:t>НПА</w:t>
      </w:r>
      <w:r>
        <w:rPr>
          <w:sz w:val="28"/>
          <w:u w:val="none"/>
        </w:rPr>
        <w:t>.</w:t>
      </w:r>
    </w:p>
    <w:p w:rsidR="001F427F" w:rsidRDefault="001F427F" w:rsidP="001F427F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427F" w:rsidRDefault="001F427F" w:rsidP="001F427F"/>
    <w:p w:rsidR="00F05402" w:rsidRDefault="00F05402"/>
    <w:sectPr w:rsidR="00F0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BB"/>
    <w:rsid w:val="001F427F"/>
    <w:rsid w:val="004D2ED6"/>
    <w:rsid w:val="006302CD"/>
    <w:rsid w:val="0085462A"/>
    <w:rsid w:val="00B418BB"/>
    <w:rsid w:val="00C82FDB"/>
    <w:rsid w:val="00F0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7F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F4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7F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F4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Елена Сергеевна</dc:creator>
  <cp:keywords/>
  <dc:description/>
  <cp:lastModifiedBy>Артеменко Елена Сергеевна</cp:lastModifiedBy>
  <cp:revision>5</cp:revision>
  <dcterms:created xsi:type="dcterms:W3CDTF">2019-11-18T07:21:00Z</dcterms:created>
  <dcterms:modified xsi:type="dcterms:W3CDTF">2019-11-25T13:33:00Z</dcterms:modified>
</cp:coreProperties>
</file>