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907313">
        <w:t>26</w:t>
      </w:r>
      <w:r w:rsidR="00FE5732">
        <w:t>.0</w:t>
      </w:r>
      <w:r w:rsidR="00A80BE2">
        <w:t>6</w:t>
      </w:r>
      <w:r w:rsidR="00D96F20">
        <w:t>.201</w:t>
      </w:r>
      <w:r w:rsidR="009D715F">
        <w:t>7</w:t>
      </w:r>
      <w:r w:rsidR="00D96F20">
        <w:t xml:space="preserve"> по </w:t>
      </w:r>
      <w:r w:rsidR="00907313">
        <w:t>30</w:t>
      </w:r>
      <w:r w:rsidR="004260B1">
        <w:t>.</w:t>
      </w:r>
      <w:r w:rsidR="005E06EA">
        <w:t>0</w:t>
      </w:r>
      <w:r w:rsidR="00A80BE2">
        <w:t>6</w:t>
      </w:r>
      <w:r w:rsidRPr="006F7CA2">
        <w:t>.201</w:t>
      </w:r>
      <w:r w:rsidR="009D715F">
        <w:t>7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907313">
        <w:rPr>
          <w:b w:val="0"/>
        </w:rPr>
        <w:t>35</w:t>
      </w:r>
      <w:r w:rsidR="00281B48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907313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D608BF">
            <w:pPr>
              <w:spacing w:line="276" w:lineRule="auto"/>
              <w:jc w:val="center"/>
            </w:pPr>
            <w:r>
              <w:t>11</w:t>
            </w:r>
          </w:p>
        </w:tc>
      </w:tr>
      <w:tr w:rsidR="00D608B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102462" w:rsidRDefault="00D608BF" w:rsidP="001531A4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102462" w:rsidRDefault="00D608BF" w:rsidP="001531A4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D608BF">
            <w:pPr>
              <w:spacing w:line="276" w:lineRule="auto"/>
              <w:jc w:val="center"/>
            </w:pPr>
            <w:r>
              <w:t>10</w:t>
            </w:r>
          </w:p>
        </w:tc>
      </w:tr>
      <w:tr w:rsidR="00D608B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92610C" w:rsidRDefault="00D608BF" w:rsidP="001531A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ст. 5.2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92610C" w:rsidRDefault="00D608BF" w:rsidP="001531A4">
            <w:pPr>
              <w:widowControl w:val="0"/>
              <w:autoSpaceDE w:val="0"/>
              <w:autoSpaceDN w:val="0"/>
              <w:adjustRightInd w:val="0"/>
              <w:jc w:val="both"/>
            </w:pPr>
            <w:r w:rsidRPr="0092610C">
              <w:rPr>
                <w:sz w:val="22"/>
                <w:szCs w:val="22"/>
              </w:rPr>
              <w:t xml:space="preserve">Самовольное ограничение доступа на земельные участки общего пользования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D608BF">
            <w:pPr>
              <w:spacing w:line="276" w:lineRule="auto"/>
              <w:jc w:val="center"/>
            </w:pPr>
            <w:r>
              <w:t>1</w:t>
            </w:r>
          </w:p>
        </w:tc>
      </w:tr>
      <w:tr w:rsidR="00D608B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102462" w:rsidRDefault="00D608BF" w:rsidP="001531A4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102462" w:rsidRDefault="00D608BF" w:rsidP="001531A4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пуаре,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D608BF">
            <w:pPr>
              <w:spacing w:line="276" w:lineRule="auto"/>
              <w:jc w:val="center"/>
            </w:pPr>
            <w:r>
              <w:t>2</w:t>
            </w:r>
          </w:p>
        </w:tc>
      </w:tr>
      <w:tr w:rsidR="00D608B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D608BF" w:rsidP="001531A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2F1DC5" w:rsidRDefault="00D608BF" w:rsidP="001531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D608BF">
            <w:pPr>
              <w:spacing w:line="276" w:lineRule="auto"/>
              <w:jc w:val="center"/>
            </w:pPr>
            <w:r>
              <w:t>6</w:t>
            </w:r>
          </w:p>
        </w:tc>
      </w:tr>
      <w:tr w:rsidR="00D608B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D608BF" w:rsidP="001531A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ч.4 ст.4.18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2F1DC5" w:rsidRDefault="00D608BF" w:rsidP="001531A4">
            <w:pPr>
              <w:widowControl w:val="0"/>
              <w:autoSpaceDE w:val="0"/>
              <w:autoSpaceDN w:val="0"/>
              <w:adjustRightInd w:val="0"/>
              <w:jc w:val="both"/>
            </w:pPr>
            <w:r w:rsidRPr="00033B84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033B84">
                <w:rPr>
                  <w:color w:val="0000FF"/>
                  <w:sz w:val="22"/>
                  <w:szCs w:val="22"/>
                </w:rPr>
                <w:t>статьей 12.33</w:t>
              </w:r>
            </w:hyperlink>
            <w:r w:rsidRPr="00033B84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D608BF">
            <w:pPr>
              <w:spacing w:line="276" w:lineRule="auto"/>
              <w:jc w:val="center"/>
            </w:pPr>
            <w:r>
              <w:t>2</w:t>
            </w:r>
          </w:p>
        </w:tc>
      </w:tr>
      <w:tr w:rsidR="00D608B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102462" w:rsidRDefault="00D608BF" w:rsidP="001531A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2.7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Pr="00E66EF2" w:rsidRDefault="00D608BF" w:rsidP="00153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66EF2">
              <w:rPr>
                <w:sz w:val="20"/>
                <w:szCs w:val="20"/>
              </w:rPr>
              <w:t>Отсутствие информации о недопустимости нахождения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BF" w:rsidRDefault="008F531B">
            <w:pPr>
              <w:spacing w:line="276" w:lineRule="auto"/>
              <w:jc w:val="center"/>
            </w:pPr>
            <w:r>
              <w:t>2</w:t>
            </w:r>
          </w:p>
        </w:tc>
      </w:tr>
      <w:tr w:rsidR="008F531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1B" w:rsidRPr="00102462" w:rsidRDefault="008F531B" w:rsidP="001531A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1B" w:rsidRPr="00102462" w:rsidRDefault="008F531B" w:rsidP="001531A4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31B" w:rsidRDefault="008F531B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92610C" w:rsidRDefault="0092610C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281B48">
        <w:t>1</w:t>
      </w:r>
      <w:r w:rsidR="00907313">
        <w:t>67</w:t>
      </w:r>
      <w:r w:rsidR="00EB5483">
        <w:t xml:space="preserve"> </w:t>
      </w:r>
      <w:r w:rsidR="00907313">
        <w:t>3</w:t>
      </w:r>
      <w:r w:rsidR="00A3673F">
        <w:t>00</w:t>
      </w:r>
      <w:r w:rsidR="00F46EE4">
        <w:t xml:space="preserve"> </w:t>
      </w:r>
      <w:r>
        <w:t>рублей</w:t>
      </w:r>
    </w:p>
    <w:p w:rsidR="00EF4350" w:rsidRDefault="00B52CA8" w:rsidP="00923A73">
      <w:pPr>
        <w:jc w:val="both"/>
      </w:pPr>
      <w:r>
        <w:lastRenderedPageBreak/>
        <w:t xml:space="preserve">  </w:t>
      </w:r>
    </w:p>
    <w:p w:rsidR="00B52CA8" w:rsidRDefault="00B52CA8" w:rsidP="00923A73">
      <w:pPr>
        <w:jc w:val="both"/>
      </w:pPr>
      <w:r>
        <w:t>Ответственный секретарь</w:t>
      </w:r>
    </w:p>
    <w:p w:rsidR="005E06ED" w:rsidRPr="00556082" w:rsidRDefault="00297571" w:rsidP="00923A73">
      <w:pPr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E66EF2">
        <w:t>Е.</w:t>
      </w:r>
      <w:r w:rsidR="00923A73">
        <w:t>Л</w:t>
      </w:r>
      <w:r w:rsidR="00E66EF2">
        <w:t xml:space="preserve">. </w:t>
      </w:r>
      <w:r w:rsidR="00923A73">
        <w:t>Гаран</w:t>
      </w:r>
      <w:r w:rsidR="00E66EF2">
        <w:t>ина</w:t>
      </w:r>
      <w:r w:rsidR="00B52CA8">
        <w:t xml:space="preserve">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24B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B48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24FC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D7842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5740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379C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E7C20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3FEE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31B"/>
    <w:rsid w:val="008F57D4"/>
    <w:rsid w:val="008F7E26"/>
    <w:rsid w:val="00900FA7"/>
    <w:rsid w:val="00901A9A"/>
    <w:rsid w:val="009022C6"/>
    <w:rsid w:val="0090542D"/>
    <w:rsid w:val="00907313"/>
    <w:rsid w:val="00910D15"/>
    <w:rsid w:val="0091554A"/>
    <w:rsid w:val="00915A14"/>
    <w:rsid w:val="00921439"/>
    <w:rsid w:val="00923A73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3673F"/>
    <w:rsid w:val="00A43793"/>
    <w:rsid w:val="00A449A5"/>
    <w:rsid w:val="00A46470"/>
    <w:rsid w:val="00A50C83"/>
    <w:rsid w:val="00A66011"/>
    <w:rsid w:val="00A661B1"/>
    <w:rsid w:val="00A66DFF"/>
    <w:rsid w:val="00A6755B"/>
    <w:rsid w:val="00A67C94"/>
    <w:rsid w:val="00A70C59"/>
    <w:rsid w:val="00A72FB4"/>
    <w:rsid w:val="00A754E5"/>
    <w:rsid w:val="00A77C6B"/>
    <w:rsid w:val="00A80BE2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01B3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051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5F51"/>
    <w:rsid w:val="00C96BCF"/>
    <w:rsid w:val="00CB02D6"/>
    <w:rsid w:val="00CB09DB"/>
    <w:rsid w:val="00CB5583"/>
    <w:rsid w:val="00CB6459"/>
    <w:rsid w:val="00CC21FB"/>
    <w:rsid w:val="00CC61D8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235A5"/>
    <w:rsid w:val="00D3005A"/>
    <w:rsid w:val="00D31464"/>
    <w:rsid w:val="00D3398D"/>
    <w:rsid w:val="00D33A63"/>
    <w:rsid w:val="00D3539F"/>
    <w:rsid w:val="00D36199"/>
    <w:rsid w:val="00D3648D"/>
    <w:rsid w:val="00D4028B"/>
    <w:rsid w:val="00D41000"/>
    <w:rsid w:val="00D44203"/>
    <w:rsid w:val="00D45569"/>
    <w:rsid w:val="00D5066B"/>
    <w:rsid w:val="00D51077"/>
    <w:rsid w:val="00D57793"/>
    <w:rsid w:val="00D608BF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B55EB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3718E"/>
    <w:rsid w:val="00E44BCF"/>
    <w:rsid w:val="00E44E12"/>
    <w:rsid w:val="00E45BF2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6EF2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B5483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EF4350"/>
    <w:rsid w:val="00EF5313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E5732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7F75D604EE6CAFE594333EB278DC2187B7B869134FD3968F9366FC37C3587679DDD738207277A53i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2017-06-30T06:35:00Z</dcterms:created>
  <dcterms:modified xsi:type="dcterms:W3CDTF">2017-06-30T06:35:00Z</dcterms:modified>
</cp:coreProperties>
</file>