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E4" w:rsidRDefault="002C7A30" w:rsidP="00436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-387985</wp:posOffset>
            </wp:positionH>
            <wp:positionV relativeFrom="paragraph">
              <wp:posOffset>92075</wp:posOffset>
            </wp:positionV>
            <wp:extent cx="7073900" cy="9642475"/>
            <wp:effectExtent l="0" t="0" r="0" b="0"/>
            <wp:wrapTight wrapText="bothSides">
              <wp:wrapPolygon edited="0">
                <wp:start x="0" y="0"/>
                <wp:lineTo x="0" y="21550"/>
                <wp:lineTo x="21522" y="21550"/>
                <wp:lineTo x="21522" y="0"/>
                <wp:lineTo x="0" y="0"/>
              </wp:wrapPolygon>
            </wp:wrapTight>
            <wp:docPr id="1" name="Рисунок 1" descr="C:\Users\user\Desktop\Счастье 2025\2025-01-29_10-04-58_winscan_to_p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частье 2025\2025-01-29_10-04-58_winscan_to_pdf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0" cy="964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2D" w:rsidRDefault="0091272D" w:rsidP="0091272D">
      <w:pPr>
        <w:pStyle w:val="a9"/>
        <w:tabs>
          <w:tab w:val="left" w:pos="567"/>
        </w:tabs>
        <w:spacing w:after="0" w:line="360" w:lineRule="auto"/>
        <w:ind w:left="426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201D7B" w:rsidRPr="0091272D" w:rsidRDefault="00FC2868" w:rsidP="009127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591FC0" w:rsidRPr="0091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УЧРЕДИТЕЛИ</w:t>
      </w:r>
      <w:r w:rsidR="00CF33EC" w:rsidRPr="0091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591FC0" w:rsidRPr="0091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1D7B" w:rsidRPr="0091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="00591FC0" w:rsidRPr="0091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201D7B" w:rsidRPr="0091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412C" w:rsidRPr="0091272D" w:rsidRDefault="0088412C" w:rsidP="00912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DA6D37" w:rsidRPr="0091272D">
        <w:rPr>
          <w:rFonts w:ascii="Times New Roman" w:hAnsi="Times New Roman" w:cs="Times New Roman"/>
          <w:sz w:val="24"/>
          <w:szCs w:val="24"/>
        </w:rPr>
        <w:t>Учредител</w:t>
      </w:r>
      <w:r w:rsidR="00B90426" w:rsidRPr="0091272D">
        <w:rPr>
          <w:rFonts w:ascii="Times New Roman" w:hAnsi="Times New Roman" w:cs="Times New Roman"/>
          <w:sz w:val="24"/>
          <w:szCs w:val="24"/>
        </w:rPr>
        <w:t>е</w:t>
      </w:r>
      <w:r w:rsidR="00DA6D37" w:rsidRPr="0091272D">
        <w:rPr>
          <w:rFonts w:ascii="Times New Roman" w:hAnsi="Times New Roman" w:cs="Times New Roman"/>
          <w:sz w:val="24"/>
          <w:szCs w:val="24"/>
        </w:rPr>
        <w:t xml:space="preserve">м </w:t>
      </w:r>
      <w:r w:rsidR="007B4287" w:rsidRPr="0091272D">
        <w:rPr>
          <w:rFonts w:ascii="Times New Roman" w:hAnsi="Times New Roman" w:cs="Times New Roman"/>
          <w:sz w:val="24"/>
          <w:szCs w:val="24"/>
        </w:rPr>
        <w:t>VIII Городского Фестиваля-конкурса «Счастье»</w:t>
      </w:r>
      <w:r w:rsidR="00CB3209" w:rsidRPr="0091272D">
        <w:rPr>
          <w:rFonts w:ascii="Times New Roman" w:hAnsi="Times New Roman" w:cs="Times New Roman"/>
          <w:sz w:val="24"/>
          <w:szCs w:val="24"/>
        </w:rPr>
        <w:t xml:space="preserve">, </w:t>
      </w:r>
      <w:r w:rsidR="00DA6D37" w:rsidRPr="0091272D">
        <w:rPr>
          <w:rFonts w:ascii="Times New Roman" w:hAnsi="Times New Roman" w:cs="Times New Roman"/>
          <w:sz w:val="24"/>
          <w:szCs w:val="24"/>
        </w:rPr>
        <w:t xml:space="preserve"> являе</w:t>
      </w:r>
      <w:r w:rsidRPr="0091272D">
        <w:rPr>
          <w:rFonts w:ascii="Times New Roman" w:hAnsi="Times New Roman" w:cs="Times New Roman"/>
          <w:sz w:val="24"/>
          <w:szCs w:val="24"/>
        </w:rPr>
        <w:t xml:space="preserve">тся </w:t>
      </w:r>
      <w:r w:rsidR="00DA6D37" w:rsidRPr="0091272D">
        <w:rPr>
          <w:rFonts w:ascii="Times New Roman" w:hAnsi="Times New Roman" w:cs="Times New Roman"/>
          <w:sz w:val="24"/>
          <w:szCs w:val="24"/>
        </w:rPr>
        <w:t xml:space="preserve">департамент культуры </w:t>
      </w:r>
      <w:r w:rsidRPr="0091272D">
        <w:rPr>
          <w:rFonts w:ascii="Times New Roman" w:hAnsi="Times New Roman" w:cs="Times New Roman"/>
          <w:sz w:val="24"/>
          <w:szCs w:val="24"/>
        </w:rPr>
        <w:t>администраци</w:t>
      </w:r>
      <w:r w:rsidR="00DA6D37" w:rsidRPr="0091272D">
        <w:rPr>
          <w:rFonts w:ascii="Times New Roman" w:hAnsi="Times New Roman" w:cs="Times New Roman"/>
          <w:sz w:val="24"/>
          <w:szCs w:val="24"/>
        </w:rPr>
        <w:t>и</w:t>
      </w:r>
      <w:r w:rsidRPr="0091272D">
        <w:rPr>
          <w:rFonts w:ascii="Times New Roman" w:hAnsi="Times New Roman" w:cs="Times New Roman"/>
          <w:sz w:val="24"/>
          <w:szCs w:val="24"/>
        </w:rPr>
        <w:t xml:space="preserve"> городского округа Тольятти.</w:t>
      </w:r>
    </w:p>
    <w:p w:rsidR="0088412C" w:rsidRPr="0091272D" w:rsidRDefault="00E75DEF" w:rsidP="009127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1505D4" w:rsidRPr="0091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 </w:t>
      </w:r>
      <w:r w:rsidR="007B4287" w:rsidRPr="0091272D">
        <w:rPr>
          <w:rFonts w:ascii="Times New Roman" w:hAnsi="Times New Roman" w:cs="Times New Roman"/>
          <w:sz w:val="24"/>
          <w:szCs w:val="24"/>
        </w:rPr>
        <w:t xml:space="preserve">VIII Городского Фестиваля-конкурса «Счастье» </w:t>
      </w:r>
      <w:r w:rsidR="001505D4" w:rsidRPr="0091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4287" w:rsidRPr="0091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505D4" w:rsidRPr="0091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униципальное автономное учреждение городского округа Тольятти «К</w:t>
      </w:r>
      <w:r w:rsidR="004D0395" w:rsidRPr="0091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ультурный Центр</w:t>
      </w:r>
      <w:r w:rsidR="001505D4" w:rsidRPr="0091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«Автоград».</w:t>
      </w:r>
      <w:r w:rsidR="0088412C" w:rsidRPr="00912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72D" w:rsidRPr="0091272D" w:rsidRDefault="0091272D" w:rsidP="00B13E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16F4" w:rsidRPr="0091272D" w:rsidRDefault="00A016F4" w:rsidP="009127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BD1B0E" w:rsidRPr="0091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</w:t>
      </w:r>
    </w:p>
    <w:p w:rsidR="00605AC3" w:rsidRPr="0091272D" w:rsidRDefault="00605AC3" w:rsidP="0091272D">
      <w:pPr>
        <w:tabs>
          <w:tab w:val="left" w:pos="0"/>
          <w:tab w:val="left" w:pos="567"/>
          <w:tab w:val="left" w:pos="737"/>
        </w:tabs>
        <w:spacing w:after="0" w:line="36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91272D">
        <w:rPr>
          <w:rFonts w:ascii="Times New Roman" w:hAnsi="Times New Roman" w:cs="Times New Roman"/>
          <w:sz w:val="24"/>
          <w:szCs w:val="24"/>
        </w:rPr>
        <w:t xml:space="preserve">4.1. К участию в </w:t>
      </w:r>
      <w:r w:rsidR="00B7664B" w:rsidRPr="0091272D">
        <w:rPr>
          <w:rFonts w:ascii="Times New Roman" w:hAnsi="Times New Roman" w:cs="Times New Roman"/>
          <w:sz w:val="24"/>
          <w:szCs w:val="24"/>
        </w:rPr>
        <w:t>фестивале - конкурсе</w:t>
      </w:r>
      <w:r w:rsidRPr="0091272D">
        <w:rPr>
          <w:rFonts w:ascii="Times New Roman" w:hAnsi="Times New Roman" w:cs="Times New Roman"/>
          <w:sz w:val="24"/>
          <w:szCs w:val="24"/>
        </w:rPr>
        <w:t xml:space="preserve"> приглашаются индивидуальные исполнители и творческие коллективы</w:t>
      </w:r>
      <w:r w:rsidR="00365C62" w:rsidRPr="0091272D">
        <w:rPr>
          <w:rFonts w:ascii="Times New Roman" w:hAnsi="Times New Roman" w:cs="Times New Roman"/>
          <w:sz w:val="24"/>
          <w:szCs w:val="24"/>
        </w:rPr>
        <w:t xml:space="preserve"> - в</w:t>
      </w:r>
      <w:r w:rsidR="001F16A2" w:rsidRPr="0091272D">
        <w:rPr>
          <w:rFonts w:ascii="Times New Roman" w:hAnsi="Times New Roman" w:cs="Times New Roman"/>
          <w:sz w:val="24"/>
          <w:szCs w:val="24"/>
        </w:rPr>
        <w:t>оспитанники творческих объединений</w:t>
      </w:r>
      <w:r w:rsidR="00E92CD4" w:rsidRPr="0091272D">
        <w:rPr>
          <w:rFonts w:ascii="Times New Roman" w:hAnsi="Times New Roman" w:cs="Times New Roman"/>
          <w:sz w:val="24"/>
          <w:szCs w:val="24"/>
        </w:rPr>
        <w:t>,</w:t>
      </w:r>
      <w:r w:rsidR="001F16A2" w:rsidRPr="0091272D">
        <w:rPr>
          <w:rFonts w:ascii="Times New Roman" w:hAnsi="Times New Roman" w:cs="Times New Roman"/>
          <w:sz w:val="24"/>
          <w:szCs w:val="24"/>
        </w:rPr>
        <w:t xml:space="preserve"> культурно-досуговых учреждений</w:t>
      </w:r>
      <w:r w:rsidR="00CC18C0" w:rsidRPr="0091272D">
        <w:rPr>
          <w:rFonts w:ascii="Times New Roman" w:hAnsi="Times New Roman" w:cs="Times New Roman"/>
          <w:sz w:val="24"/>
          <w:szCs w:val="24"/>
        </w:rPr>
        <w:t>, учреждений дополнительного образования, обучающиеся лицеев</w:t>
      </w:r>
      <w:r w:rsidR="00132B4A" w:rsidRPr="0091272D">
        <w:rPr>
          <w:rFonts w:ascii="Times New Roman" w:hAnsi="Times New Roman" w:cs="Times New Roman"/>
          <w:sz w:val="24"/>
          <w:szCs w:val="24"/>
        </w:rPr>
        <w:t xml:space="preserve"> </w:t>
      </w:r>
      <w:r w:rsidR="000F70C3">
        <w:rPr>
          <w:rFonts w:ascii="Times New Roman" w:hAnsi="Times New Roman" w:cs="Times New Roman"/>
          <w:sz w:val="24"/>
          <w:szCs w:val="24"/>
        </w:rPr>
        <w:t>и</w:t>
      </w:r>
      <w:r w:rsidR="00132B4A" w:rsidRPr="0091272D">
        <w:rPr>
          <w:rFonts w:ascii="Times New Roman" w:hAnsi="Times New Roman" w:cs="Times New Roman"/>
          <w:sz w:val="24"/>
          <w:szCs w:val="24"/>
        </w:rPr>
        <w:t>скусств</w:t>
      </w:r>
      <w:r w:rsidR="00CC18C0" w:rsidRPr="0091272D">
        <w:rPr>
          <w:rFonts w:ascii="Times New Roman" w:hAnsi="Times New Roman" w:cs="Times New Roman"/>
          <w:sz w:val="24"/>
          <w:szCs w:val="24"/>
        </w:rPr>
        <w:t>, студенты ССУЗов и ВУЗов</w:t>
      </w:r>
      <w:r w:rsidR="000F70C3">
        <w:rPr>
          <w:rFonts w:ascii="Times New Roman" w:hAnsi="Times New Roman" w:cs="Times New Roman"/>
          <w:sz w:val="24"/>
          <w:szCs w:val="24"/>
        </w:rPr>
        <w:t>,</w:t>
      </w:r>
      <w:r w:rsidR="00132B4A" w:rsidRPr="0091272D">
        <w:rPr>
          <w:rFonts w:ascii="Times New Roman" w:hAnsi="Times New Roman" w:cs="Times New Roman"/>
          <w:sz w:val="24"/>
          <w:szCs w:val="24"/>
        </w:rPr>
        <w:t xml:space="preserve">  </w:t>
      </w:r>
      <w:r w:rsidR="00122F61" w:rsidRPr="0091272D">
        <w:rPr>
          <w:rFonts w:ascii="Times New Roman" w:hAnsi="Times New Roman" w:cs="Times New Roman"/>
          <w:sz w:val="24"/>
          <w:szCs w:val="24"/>
        </w:rPr>
        <w:t>кафедр</w:t>
      </w:r>
      <w:r w:rsidR="00DA0F0E" w:rsidRPr="0091272D">
        <w:rPr>
          <w:rFonts w:ascii="Times New Roman" w:hAnsi="Times New Roman" w:cs="Times New Roman"/>
          <w:sz w:val="24"/>
          <w:szCs w:val="24"/>
        </w:rPr>
        <w:t>а</w:t>
      </w:r>
      <w:r w:rsidR="00122F61" w:rsidRPr="0091272D">
        <w:rPr>
          <w:rFonts w:ascii="Times New Roman" w:hAnsi="Times New Roman" w:cs="Times New Roman"/>
          <w:sz w:val="24"/>
          <w:szCs w:val="24"/>
        </w:rPr>
        <w:t xml:space="preserve"> (отделение) художественного творчества </w:t>
      </w:r>
      <w:r w:rsidR="001F16A2" w:rsidRPr="0091272D">
        <w:rPr>
          <w:rFonts w:ascii="Times New Roman" w:hAnsi="Times New Roman" w:cs="Times New Roman"/>
          <w:sz w:val="24"/>
          <w:szCs w:val="24"/>
        </w:rPr>
        <w:t>г.о. Тольятти</w:t>
      </w:r>
      <w:r w:rsidRPr="009127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7FE4" w:rsidRPr="000F70C3" w:rsidRDefault="00605AC3" w:rsidP="00912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Участники </w:t>
      </w:r>
      <w:r w:rsidR="00204B5D" w:rsidRPr="000F70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0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делится на три возрастных категории:</w:t>
      </w:r>
    </w:p>
    <w:p w:rsidR="004A7FE4" w:rsidRPr="000F70C3" w:rsidRDefault="00605AC3" w:rsidP="0091272D">
      <w:pPr>
        <w:pStyle w:val="a9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0C3">
        <w:rPr>
          <w:rFonts w:ascii="Times New Roman" w:eastAsia="Times New Roman" w:hAnsi="Times New Roman" w:cs="Times New Roman"/>
          <w:sz w:val="24"/>
          <w:szCs w:val="24"/>
          <w:lang w:eastAsia="ru-RU"/>
        </w:rPr>
        <w:t>5 - 12 лет</w:t>
      </w:r>
      <w:r w:rsidR="004A7FE4" w:rsidRPr="000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 </w:t>
      </w:r>
      <w:r w:rsidRPr="000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</w:t>
      </w:r>
      <w:r w:rsidR="004A7FE4" w:rsidRPr="000F70C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A7FE4" w:rsidRPr="000F70C3" w:rsidRDefault="00605AC3" w:rsidP="0091272D">
      <w:pPr>
        <w:pStyle w:val="a9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0C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E7F85" w:rsidRPr="000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0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7F85" w:rsidRPr="000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0C3">
        <w:rPr>
          <w:rFonts w:ascii="Times New Roman" w:eastAsia="Times New Roman" w:hAnsi="Times New Roman" w:cs="Times New Roman"/>
          <w:sz w:val="24"/>
          <w:szCs w:val="24"/>
          <w:lang w:eastAsia="ru-RU"/>
        </w:rPr>
        <w:t>17 лет</w:t>
      </w:r>
      <w:r w:rsidR="004A7FE4" w:rsidRPr="000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</w:t>
      </w:r>
      <w:r w:rsidRPr="000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50E2F" w:rsidRPr="000F7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</w:t>
      </w:r>
      <w:r w:rsidR="004A7FE4" w:rsidRPr="000F70C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05AC3" w:rsidRPr="000F70C3" w:rsidRDefault="00605AC3" w:rsidP="0091272D">
      <w:pPr>
        <w:pStyle w:val="a9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0C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9E7F85" w:rsidRPr="000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6167F" w:rsidRPr="000F70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50E2F" w:rsidRPr="000F70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6167F" w:rsidRPr="000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1C13" w:rsidRPr="000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4A7FE4" w:rsidRPr="000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включительно </w:t>
      </w:r>
      <w:r w:rsidR="00E50E2F" w:rsidRPr="000F70C3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(молодежь</w:t>
      </w:r>
      <w:r w:rsidRPr="000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05AC3" w:rsidRPr="000F70C3" w:rsidRDefault="00605AC3" w:rsidP="009127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3C698B" w:rsidRPr="000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коллективы смешанной возрастной категории должны состоять из участников </w:t>
      </w:r>
      <w:r w:rsidR="003C698B" w:rsidRPr="000F70C3">
        <w:rPr>
          <w:rFonts w:ascii="Times New Roman" w:hAnsi="Times New Roman" w:cs="Times New Roman"/>
          <w:sz w:val="24"/>
          <w:szCs w:val="24"/>
        </w:rPr>
        <w:t>заявленного возраста не менее 80%.</w:t>
      </w:r>
    </w:p>
    <w:p w:rsidR="004D2590" w:rsidRDefault="004D2590" w:rsidP="0091272D">
      <w:pPr>
        <w:pStyle w:val="a7"/>
        <w:shd w:val="clear" w:color="auto" w:fill="FFFFFF"/>
        <w:spacing w:before="0" w:beforeAutospacing="0" w:after="0" w:afterAutospacing="0" w:line="360" w:lineRule="auto"/>
        <w:jc w:val="center"/>
      </w:pPr>
    </w:p>
    <w:p w:rsidR="0094088E" w:rsidRPr="0091272D" w:rsidRDefault="0094088E" w:rsidP="0091272D">
      <w:pPr>
        <w:pStyle w:val="a7"/>
        <w:shd w:val="clear" w:color="auto" w:fill="FFFFFF"/>
        <w:spacing w:before="0" w:beforeAutospacing="0" w:after="0" w:afterAutospacing="0" w:line="360" w:lineRule="auto"/>
        <w:jc w:val="center"/>
      </w:pPr>
      <w:r w:rsidRPr="0091272D">
        <w:t xml:space="preserve">5. НОМИНАЦИИ </w:t>
      </w:r>
    </w:p>
    <w:p w:rsidR="0094088E" w:rsidRPr="0091272D" w:rsidRDefault="0094088E" w:rsidP="0091272D">
      <w:pPr>
        <w:pStyle w:val="Default"/>
        <w:spacing w:line="360" w:lineRule="auto"/>
        <w:jc w:val="both"/>
      </w:pPr>
      <w:r w:rsidRPr="0091272D">
        <w:t xml:space="preserve">5.1. Участники </w:t>
      </w:r>
      <w:r w:rsidR="00080558" w:rsidRPr="0091272D">
        <w:t>фестиваля - конкурса</w:t>
      </w:r>
      <w:r w:rsidRPr="0091272D">
        <w:t xml:space="preserve"> представляют творческие номера, </w:t>
      </w:r>
      <w:r w:rsidR="004D2590" w:rsidRPr="0091272D">
        <w:t>повещённые</w:t>
      </w:r>
      <w:r w:rsidR="00F1749B" w:rsidRPr="0091272D">
        <w:t xml:space="preserve"> Году защитника Отечества, 80-летию Победы в Великой Отечественной Войне в следующих </w:t>
      </w:r>
      <w:r w:rsidRPr="0091272D">
        <w:rPr>
          <w:bCs/>
        </w:rPr>
        <w:t>номинаци</w:t>
      </w:r>
      <w:r w:rsidR="00F1749B" w:rsidRPr="0091272D">
        <w:rPr>
          <w:bCs/>
        </w:rPr>
        <w:t>ях</w:t>
      </w:r>
      <w:r w:rsidRPr="0091272D">
        <w:t xml:space="preserve">: </w:t>
      </w:r>
    </w:p>
    <w:p w:rsidR="0094088E" w:rsidRPr="0091272D" w:rsidRDefault="002E62F9" w:rsidP="0091272D">
      <w:pPr>
        <w:pStyle w:val="a9"/>
        <w:numPr>
          <w:ilvl w:val="0"/>
          <w:numId w:val="4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272D">
        <w:rPr>
          <w:rFonts w:ascii="Times New Roman" w:hAnsi="Times New Roman" w:cs="Times New Roman"/>
          <w:sz w:val="24"/>
          <w:szCs w:val="24"/>
        </w:rPr>
        <w:t>х</w:t>
      </w:r>
      <w:r w:rsidR="0094088E" w:rsidRPr="0091272D">
        <w:rPr>
          <w:rFonts w:ascii="Times New Roman" w:hAnsi="Times New Roman" w:cs="Times New Roman"/>
          <w:sz w:val="24"/>
          <w:szCs w:val="24"/>
        </w:rPr>
        <w:t>удожественное слово</w:t>
      </w:r>
      <w:r w:rsidR="00C45330" w:rsidRPr="0091272D">
        <w:rPr>
          <w:rFonts w:ascii="Times New Roman" w:hAnsi="Times New Roman" w:cs="Times New Roman"/>
          <w:sz w:val="24"/>
          <w:szCs w:val="24"/>
        </w:rPr>
        <w:t>;</w:t>
      </w:r>
    </w:p>
    <w:p w:rsidR="0094088E" w:rsidRPr="0091272D" w:rsidRDefault="002E62F9" w:rsidP="0091272D">
      <w:pPr>
        <w:pStyle w:val="a9"/>
        <w:numPr>
          <w:ilvl w:val="0"/>
          <w:numId w:val="4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272D">
        <w:rPr>
          <w:rFonts w:ascii="Times New Roman" w:hAnsi="Times New Roman" w:cs="Times New Roman"/>
          <w:sz w:val="24"/>
          <w:szCs w:val="24"/>
        </w:rPr>
        <w:t>в</w:t>
      </w:r>
      <w:r w:rsidR="0094088E" w:rsidRPr="0091272D">
        <w:rPr>
          <w:rFonts w:ascii="Times New Roman" w:hAnsi="Times New Roman" w:cs="Times New Roman"/>
          <w:sz w:val="24"/>
          <w:szCs w:val="24"/>
        </w:rPr>
        <w:t>окал</w:t>
      </w:r>
      <w:r w:rsidR="00C45330" w:rsidRPr="0091272D">
        <w:rPr>
          <w:rFonts w:ascii="Times New Roman" w:hAnsi="Times New Roman" w:cs="Times New Roman"/>
          <w:sz w:val="24"/>
          <w:szCs w:val="24"/>
        </w:rPr>
        <w:t>;</w:t>
      </w:r>
    </w:p>
    <w:p w:rsidR="0094088E" w:rsidRPr="0091272D" w:rsidRDefault="002E62F9" w:rsidP="0091272D">
      <w:pPr>
        <w:pStyle w:val="a9"/>
        <w:numPr>
          <w:ilvl w:val="0"/>
          <w:numId w:val="4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272D">
        <w:rPr>
          <w:rFonts w:ascii="Times New Roman" w:hAnsi="Times New Roman" w:cs="Times New Roman"/>
          <w:sz w:val="24"/>
          <w:szCs w:val="24"/>
        </w:rPr>
        <w:t>л</w:t>
      </w:r>
      <w:r w:rsidR="0094088E" w:rsidRPr="0091272D">
        <w:rPr>
          <w:rFonts w:ascii="Times New Roman" w:hAnsi="Times New Roman" w:cs="Times New Roman"/>
          <w:sz w:val="24"/>
          <w:szCs w:val="24"/>
        </w:rPr>
        <w:t>итературно-музыкальная композиция/инсценировка</w:t>
      </w:r>
      <w:r w:rsidR="00C45330" w:rsidRPr="0091272D">
        <w:rPr>
          <w:rFonts w:ascii="Times New Roman" w:hAnsi="Times New Roman" w:cs="Times New Roman"/>
          <w:sz w:val="24"/>
          <w:szCs w:val="24"/>
        </w:rPr>
        <w:t>;</w:t>
      </w:r>
    </w:p>
    <w:p w:rsidR="0094088E" w:rsidRPr="0091272D" w:rsidRDefault="002E62F9" w:rsidP="0091272D">
      <w:pPr>
        <w:pStyle w:val="a9"/>
        <w:numPr>
          <w:ilvl w:val="0"/>
          <w:numId w:val="4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272D">
        <w:rPr>
          <w:rFonts w:ascii="Times New Roman" w:hAnsi="Times New Roman" w:cs="Times New Roman"/>
          <w:sz w:val="24"/>
          <w:szCs w:val="24"/>
        </w:rPr>
        <w:t>н</w:t>
      </w:r>
      <w:r w:rsidR="0094088E" w:rsidRPr="0091272D">
        <w:rPr>
          <w:rFonts w:ascii="Times New Roman" w:hAnsi="Times New Roman" w:cs="Times New Roman"/>
          <w:sz w:val="24"/>
          <w:szCs w:val="24"/>
        </w:rPr>
        <w:t>ародный танец</w:t>
      </w:r>
      <w:r w:rsidR="00C45330" w:rsidRPr="0091272D">
        <w:rPr>
          <w:rFonts w:ascii="Times New Roman" w:hAnsi="Times New Roman" w:cs="Times New Roman"/>
          <w:sz w:val="24"/>
          <w:szCs w:val="24"/>
        </w:rPr>
        <w:t>;</w:t>
      </w:r>
    </w:p>
    <w:p w:rsidR="0094088E" w:rsidRPr="0091272D" w:rsidRDefault="002E62F9" w:rsidP="0091272D">
      <w:pPr>
        <w:pStyle w:val="a9"/>
        <w:numPr>
          <w:ilvl w:val="0"/>
          <w:numId w:val="4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272D">
        <w:rPr>
          <w:rFonts w:ascii="Times New Roman" w:hAnsi="Times New Roman" w:cs="Times New Roman"/>
          <w:sz w:val="24"/>
          <w:szCs w:val="24"/>
        </w:rPr>
        <w:t>э</w:t>
      </w:r>
      <w:r w:rsidR="0094088E" w:rsidRPr="0091272D">
        <w:rPr>
          <w:rFonts w:ascii="Times New Roman" w:hAnsi="Times New Roman" w:cs="Times New Roman"/>
          <w:sz w:val="24"/>
          <w:szCs w:val="24"/>
        </w:rPr>
        <w:t>страдный танец</w:t>
      </w:r>
      <w:r w:rsidR="00C45330" w:rsidRPr="0091272D">
        <w:rPr>
          <w:rFonts w:ascii="Times New Roman" w:hAnsi="Times New Roman" w:cs="Times New Roman"/>
          <w:sz w:val="24"/>
          <w:szCs w:val="24"/>
        </w:rPr>
        <w:t>;</w:t>
      </w:r>
    </w:p>
    <w:p w:rsidR="0094088E" w:rsidRDefault="002E62F9" w:rsidP="0091272D">
      <w:pPr>
        <w:pStyle w:val="a9"/>
        <w:numPr>
          <w:ilvl w:val="0"/>
          <w:numId w:val="4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272D">
        <w:rPr>
          <w:rFonts w:ascii="Times New Roman" w:hAnsi="Times New Roman" w:cs="Times New Roman"/>
          <w:sz w:val="24"/>
          <w:szCs w:val="24"/>
        </w:rPr>
        <w:t>к</w:t>
      </w:r>
      <w:r w:rsidR="0094088E" w:rsidRPr="0091272D">
        <w:rPr>
          <w:rFonts w:ascii="Times New Roman" w:hAnsi="Times New Roman" w:cs="Times New Roman"/>
          <w:sz w:val="24"/>
          <w:szCs w:val="24"/>
        </w:rPr>
        <w:t>лассический танец</w:t>
      </w:r>
      <w:r w:rsidR="00C45330" w:rsidRPr="0091272D">
        <w:rPr>
          <w:rFonts w:ascii="Times New Roman" w:hAnsi="Times New Roman" w:cs="Times New Roman"/>
          <w:sz w:val="24"/>
          <w:szCs w:val="24"/>
        </w:rPr>
        <w:t>.</w:t>
      </w:r>
    </w:p>
    <w:p w:rsidR="00B64D54" w:rsidRPr="0091272D" w:rsidRDefault="00B64D54" w:rsidP="00B13E5E">
      <w:pPr>
        <w:pStyle w:val="a9"/>
        <w:spacing w:after="0"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3560F5" w:rsidRPr="0091272D" w:rsidRDefault="001C546F" w:rsidP="0091272D">
      <w:pPr>
        <w:pStyle w:val="a7"/>
        <w:shd w:val="clear" w:color="auto" w:fill="FFFFFF"/>
        <w:spacing w:before="0" w:beforeAutospacing="0" w:after="0" w:afterAutospacing="0" w:line="360" w:lineRule="auto"/>
        <w:jc w:val="center"/>
      </w:pPr>
      <w:r w:rsidRPr="0091272D">
        <w:rPr>
          <w:bCs/>
        </w:rPr>
        <w:t>6</w:t>
      </w:r>
      <w:r w:rsidR="00F5100C" w:rsidRPr="0091272D">
        <w:rPr>
          <w:bCs/>
        </w:rPr>
        <w:t xml:space="preserve">. </w:t>
      </w:r>
      <w:r w:rsidR="00081A83" w:rsidRPr="0091272D">
        <w:t xml:space="preserve">СРОКИ И </w:t>
      </w:r>
      <w:r w:rsidR="00F5100C" w:rsidRPr="0091272D">
        <w:rPr>
          <w:bCs/>
        </w:rPr>
        <w:t xml:space="preserve">ЭТАПЫ ПРОВЕДЕНИЯ </w:t>
      </w:r>
    </w:p>
    <w:p w:rsidR="003560F5" w:rsidRPr="0091272D" w:rsidRDefault="00137543" w:rsidP="009127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2D">
        <w:rPr>
          <w:rFonts w:ascii="Times New Roman" w:hAnsi="Times New Roman" w:cs="Times New Roman"/>
          <w:sz w:val="24"/>
          <w:szCs w:val="24"/>
        </w:rPr>
        <w:t xml:space="preserve">6.1. </w:t>
      </w:r>
      <w:r w:rsidR="003560F5" w:rsidRPr="0091272D">
        <w:rPr>
          <w:rFonts w:ascii="Times New Roman" w:hAnsi="Times New Roman" w:cs="Times New Roman"/>
          <w:sz w:val="24"/>
          <w:szCs w:val="24"/>
        </w:rPr>
        <w:t>Фестиваль-конкурс проводится в два этапа: заочный (с 01.02.2025 по 25.02.2025),</w:t>
      </w:r>
      <w:r w:rsidR="00306906" w:rsidRPr="0091272D">
        <w:rPr>
          <w:rFonts w:ascii="Times New Roman" w:hAnsi="Times New Roman" w:cs="Times New Roman"/>
          <w:sz w:val="24"/>
          <w:szCs w:val="24"/>
        </w:rPr>
        <w:t xml:space="preserve"> </w:t>
      </w:r>
      <w:r w:rsidR="003560F5" w:rsidRPr="0091272D">
        <w:rPr>
          <w:rFonts w:ascii="Times New Roman" w:hAnsi="Times New Roman" w:cs="Times New Roman"/>
          <w:sz w:val="24"/>
          <w:szCs w:val="24"/>
        </w:rPr>
        <w:t>очный 12.03.2025</w:t>
      </w:r>
      <w:r w:rsidRPr="0091272D">
        <w:rPr>
          <w:rFonts w:ascii="Times New Roman" w:hAnsi="Times New Roman" w:cs="Times New Roman"/>
          <w:sz w:val="24"/>
          <w:szCs w:val="24"/>
        </w:rPr>
        <w:t>.</w:t>
      </w:r>
    </w:p>
    <w:p w:rsidR="00306906" w:rsidRPr="0091272D" w:rsidRDefault="00306906" w:rsidP="00912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2D">
        <w:rPr>
          <w:rFonts w:ascii="Times New Roman" w:hAnsi="Times New Roman" w:cs="Times New Roman"/>
          <w:sz w:val="24"/>
          <w:szCs w:val="24"/>
        </w:rPr>
        <w:t xml:space="preserve">6.2. </w:t>
      </w:r>
      <w:r w:rsidR="0034774D" w:rsidRPr="0091272D">
        <w:rPr>
          <w:rFonts w:ascii="Times New Roman" w:hAnsi="Times New Roman" w:cs="Times New Roman"/>
          <w:sz w:val="24"/>
          <w:szCs w:val="24"/>
        </w:rPr>
        <w:t>Заочный этап</w:t>
      </w:r>
      <w:r w:rsidRPr="0091272D">
        <w:rPr>
          <w:rFonts w:ascii="Times New Roman" w:hAnsi="Times New Roman" w:cs="Times New Roman"/>
          <w:sz w:val="24"/>
          <w:szCs w:val="24"/>
        </w:rPr>
        <w:t>:</w:t>
      </w:r>
    </w:p>
    <w:p w:rsidR="0034774D" w:rsidRPr="0091272D" w:rsidRDefault="0034774D" w:rsidP="0091272D">
      <w:pPr>
        <w:pStyle w:val="a9"/>
        <w:numPr>
          <w:ilvl w:val="0"/>
          <w:numId w:val="43"/>
        </w:numPr>
        <w:shd w:val="clear" w:color="auto" w:fill="FFFFFF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7ED">
        <w:rPr>
          <w:rFonts w:ascii="Times New Roman" w:hAnsi="Times New Roman" w:cs="Times New Roman"/>
          <w:b/>
          <w:color w:val="000000"/>
          <w:sz w:val="24"/>
          <w:szCs w:val="24"/>
        </w:rPr>
        <w:t>с 1 февраля</w:t>
      </w:r>
      <w:r w:rsidRPr="00057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2</w:t>
      </w:r>
      <w:r w:rsidR="008264A7" w:rsidRPr="00057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57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 202</w:t>
      </w:r>
      <w:r w:rsidR="00D021AC" w:rsidRPr="00057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57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672990" w:rsidRPr="00057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1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сбор заявок, </w:t>
      </w:r>
      <w:r w:rsidRPr="0091272D">
        <w:rPr>
          <w:rFonts w:ascii="Times New Roman" w:hAnsi="Times New Roman" w:cs="Times New Roman"/>
          <w:color w:val="000000"/>
          <w:sz w:val="24"/>
          <w:szCs w:val="24"/>
        </w:rPr>
        <w:t>видео</w:t>
      </w:r>
      <w:r w:rsidR="00BF7649">
        <w:rPr>
          <w:rFonts w:ascii="Times New Roman" w:hAnsi="Times New Roman" w:cs="Times New Roman"/>
          <w:color w:val="000000"/>
          <w:sz w:val="24"/>
          <w:szCs w:val="24"/>
        </w:rPr>
        <w:t>записей</w:t>
      </w:r>
      <w:r w:rsidR="00AF4F0C">
        <w:rPr>
          <w:rFonts w:ascii="Times New Roman" w:hAnsi="Times New Roman" w:cs="Times New Roman"/>
          <w:color w:val="000000"/>
          <w:sz w:val="24"/>
          <w:szCs w:val="24"/>
        </w:rPr>
        <w:t xml:space="preserve"> с представленным</w:t>
      </w:r>
      <w:r w:rsidR="00BF764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F4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2590">
        <w:rPr>
          <w:rFonts w:ascii="Times New Roman" w:hAnsi="Times New Roman" w:cs="Times New Roman"/>
          <w:color w:val="000000"/>
          <w:sz w:val="24"/>
          <w:szCs w:val="24"/>
        </w:rPr>
        <w:t>номерами</w:t>
      </w:r>
      <w:r w:rsidRPr="0091272D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участников</w:t>
      </w:r>
      <w:r w:rsidRPr="00912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F5100C" w:rsidRDefault="00427ACD" w:rsidP="0091272D">
      <w:pPr>
        <w:pStyle w:val="a9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2D">
        <w:rPr>
          <w:rFonts w:ascii="Times New Roman" w:hAnsi="Times New Roman" w:cs="Times New Roman"/>
          <w:sz w:val="24"/>
          <w:szCs w:val="24"/>
        </w:rPr>
        <w:lastRenderedPageBreak/>
        <w:t>с 2</w:t>
      </w:r>
      <w:r w:rsidR="008264A7" w:rsidRPr="0091272D">
        <w:rPr>
          <w:rFonts w:ascii="Times New Roman" w:hAnsi="Times New Roman" w:cs="Times New Roman"/>
          <w:sz w:val="24"/>
          <w:szCs w:val="24"/>
        </w:rPr>
        <w:t>2</w:t>
      </w:r>
      <w:r w:rsidRPr="0091272D">
        <w:rPr>
          <w:rFonts w:ascii="Times New Roman" w:hAnsi="Times New Roman" w:cs="Times New Roman"/>
          <w:sz w:val="24"/>
          <w:szCs w:val="24"/>
        </w:rPr>
        <w:t xml:space="preserve"> февраля до </w:t>
      </w:r>
      <w:r w:rsidR="008264A7" w:rsidRPr="0091272D">
        <w:rPr>
          <w:rFonts w:ascii="Times New Roman" w:eastAsia="Times New Roman" w:hAnsi="Times New Roman" w:cs="Times New Roman"/>
          <w:sz w:val="24"/>
          <w:szCs w:val="24"/>
          <w:lang w:eastAsia="ru-RU"/>
        </w:rPr>
        <w:t>25 февраля 202</w:t>
      </w:r>
      <w:r w:rsidR="00D021AC" w:rsidRPr="009127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264A7" w:rsidRPr="0091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91272D">
        <w:rPr>
          <w:rFonts w:ascii="Times New Roman" w:hAnsi="Times New Roman" w:cs="Times New Roman"/>
          <w:b/>
          <w:sz w:val="24"/>
          <w:szCs w:val="24"/>
        </w:rPr>
        <w:t>.</w:t>
      </w:r>
      <w:r w:rsidRPr="009127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205F0F" w:rsidRPr="0091272D">
        <w:rPr>
          <w:rFonts w:ascii="Times New Roman" w:hAnsi="Times New Roman" w:cs="Times New Roman"/>
          <w:color w:val="000000"/>
          <w:sz w:val="24"/>
          <w:szCs w:val="24"/>
        </w:rPr>
        <w:t xml:space="preserve">просмотр жюри </w:t>
      </w:r>
      <w:r w:rsidR="00B85E09" w:rsidRPr="0091272D">
        <w:rPr>
          <w:rFonts w:ascii="Times New Roman" w:hAnsi="Times New Roman" w:cs="Times New Roman"/>
          <w:color w:val="000000"/>
          <w:sz w:val="24"/>
          <w:szCs w:val="24"/>
        </w:rPr>
        <w:t>видео</w:t>
      </w:r>
      <w:r w:rsidR="00BF7649">
        <w:rPr>
          <w:rFonts w:ascii="Times New Roman" w:hAnsi="Times New Roman" w:cs="Times New Roman"/>
          <w:color w:val="000000"/>
          <w:sz w:val="24"/>
          <w:szCs w:val="24"/>
        </w:rPr>
        <w:t>записей</w:t>
      </w:r>
      <w:r w:rsidR="00B85E09" w:rsidRPr="009127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C66F0" w:rsidRPr="0091272D">
        <w:rPr>
          <w:rFonts w:ascii="Times New Roman" w:hAnsi="Times New Roman" w:cs="Times New Roman"/>
          <w:color w:val="000000"/>
          <w:sz w:val="24"/>
          <w:szCs w:val="24"/>
        </w:rPr>
        <w:t>определение</w:t>
      </w:r>
      <w:r w:rsidR="00B85E09" w:rsidRPr="009127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64A7" w:rsidRPr="0091272D">
        <w:rPr>
          <w:rFonts w:ascii="Times New Roman" w:hAnsi="Times New Roman" w:cs="Times New Roman"/>
          <w:color w:val="000000"/>
          <w:sz w:val="24"/>
          <w:szCs w:val="24"/>
        </w:rPr>
        <w:t>участников очного этапа</w:t>
      </w:r>
      <w:r w:rsidR="00B625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03FB" w:rsidRDefault="00306906" w:rsidP="0091272D">
      <w:pPr>
        <w:pStyle w:val="a9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2D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="00EF03FB" w:rsidRPr="00EF03FB">
        <w:rPr>
          <w:rFonts w:ascii="Times New Roman" w:hAnsi="Times New Roman" w:cs="Times New Roman"/>
          <w:color w:val="000000"/>
          <w:sz w:val="24"/>
          <w:szCs w:val="24"/>
        </w:rPr>
        <w:t>Очный этап</w:t>
      </w:r>
      <w:r w:rsidR="00EF03F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94952" w:rsidRDefault="00DB2A64" w:rsidP="0091272D">
      <w:pPr>
        <w:pStyle w:val="a9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272D">
        <w:rPr>
          <w:rFonts w:ascii="Times New Roman" w:hAnsi="Times New Roman" w:cs="Times New Roman"/>
          <w:color w:val="000000"/>
          <w:sz w:val="24"/>
          <w:szCs w:val="24"/>
        </w:rPr>
        <w:t>К участию в очном этапе ф</w:t>
      </w:r>
      <w:r w:rsidRPr="0091272D">
        <w:rPr>
          <w:rFonts w:ascii="Times New Roman" w:hAnsi="Times New Roman" w:cs="Times New Roman"/>
          <w:sz w:val="24"/>
          <w:szCs w:val="24"/>
        </w:rPr>
        <w:t>естиваля-конкурса</w:t>
      </w:r>
      <w:r w:rsidR="009D0AFA" w:rsidRPr="0091272D">
        <w:rPr>
          <w:rFonts w:ascii="Times New Roman" w:hAnsi="Times New Roman" w:cs="Times New Roman"/>
          <w:sz w:val="24"/>
          <w:szCs w:val="24"/>
        </w:rPr>
        <w:t xml:space="preserve"> допускаются лучшие творческие номера</w:t>
      </w:r>
    </w:p>
    <w:p w:rsidR="00DB2A64" w:rsidRDefault="00872296" w:rsidP="0091272D">
      <w:pPr>
        <w:pStyle w:val="a9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на заочном этапе.</w:t>
      </w:r>
    </w:p>
    <w:p w:rsidR="005E4BC9" w:rsidRPr="005515C2" w:rsidRDefault="005E4BC9" w:rsidP="000177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15C2">
        <w:rPr>
          <w:rFonts w:ascii="Times New Roman" w:hAnsi="Times New Roman" w:cs="Times New Roman"/>
          <w:b/>
          <w:color w:val="000000"/>
          <w:sz w:val="24"/>
          <w:szCs w:val="24"/>
        </w:rPr>
        <w:t>Очный этап пройдет 12 марта 2025г.</w:t>
      </w:r>
      <w:r w:rsidRPr="00551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МАУ «КЦ «Автоград» (ул. Юбилейная, 8).</w:t>
      </w:r>
    </w:p>
    <w:p w:rsidR="005E4BC9" w:rsidRPr="00017795" w:rsidRDefault="005515C2" w:rsidP="000177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5E4BC9" w:rsidRPr="00017795">
        <w:rPr>
          <w:rFonts w:ascii="Times New Roman" w:hAnsi="Times New Roman" w:cs="Times New Roman"/>
          <w:b/>
          <w:sz w:val="24"/>
          <w:szCs w:val="24"/>
        </w:rPr>
        <w:t>алый зал:</w:t>
      </w:r>
    </w:p>
    <w:p w:rsidR="005E4BC9" w:rsidRPr="00017795" w:rsidRDefault="005515C2" w:rsidP="000177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10.00-12.00 х</w:t>
      </w:r>
      <w:r w:rsidR="005E4BC9" w:rsidRPr="00017795">
        <w:rPr>
          <w:rFonts w:ascii="Times New Roman" w:hAnsi="Times New Roman" w:cs="Times New Roman"/>
          <w:sz w:val="24"/>
          <w:szCs w:val="24"/>
        </w:rPr>
        <w:t>удожественное слово</w:t>
      </w:r>
      <w:r>
        <w:rPr>
          <w:rFonts w:ascii="Times New Roman" w:hAnsi="Times New Roman" w:cs="Times New Roman"/>
          <w:sz w:val="24"/>
          <w:szCs w:val="24"/>
        </w:rPr>
        <w:t>;</w:t>
      </w:r>
      <w:r w:rsidR="005E4BC9" w:rsidRPr="000177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4BC9" w:rsidRPr="00017795" w:rsidRDefault="005515C2" w:rsidP="000177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12.20-14.20 в</w:t>
      </w:r>
      <w:r w:rsidR="005E4BC9" w:rsidRPr="00017795">
        <w:rPr>
          <w:rFonts w:ascii="Times New Roman" w:hAnsi="Times New Roman" w:cs="Times New Roman"/>
          <w:sz w:val="24"/>
          <w:szCs w:val="24"/>
        </w:rPr>
        <w:t>окал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4BC9" w:rsidRPr="00017795" w:rsidRDefault="005515C2" w:rsidP="000177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14.40-16.40 л</w:t>
      </w:r>
      <w:r w:rsidR="005E4BC9" w:rsidRPr="00017795">
        <w:rPr>
          <w:rFonts w:ascii="Times New Roman" w:hAnsi="Times New Roman" w:cs="Times New Roman"/>
          <w:sz w:val="24"/>
          <w:szCs w:val="24"/>
        </w:rPr>
        <w:t>итературно-музыкальная композиция/инсценировка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BC9" w:rsidRPr="00017795" w:rsidRDefault="005515C2" w:rsidP="000177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5E4BC9" w:rsidRPr="00017795">
        <w:rPr>
          <w:rFonts w:ascii="Times New Roman" w:hAnsi="Times New Roman" w:cs="Times New Roman"/>
          <w:b/>
          <w:sz w:val="24"/>
          <w:szCs w:val="24"/>
        </w:rPr>
        <w:t>ольшой зал:</w:t>
      </w:r>
    </w:p>
    <w:p w:rsidR="005E4BC9" w:rsidRPr="00017795" w:rsidRDefault="005E4BC9" w:rsidP="000177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7795">
        <w:rPr>
          <w:rFonts w:ascii="Times New Roman" w:hAnsi="Times New Roman" w:cs="Times New Roman"/>
          <w:sz w:val="24"/>
          <w:szCs w:val="24"/>
        </w:rPr>
        <w:t xml:space="preserve">10.00-12.00   </w:t>
      </w:r>
      <w:r w:rsidR="00975971">
        <w:rPr>
          <w:rFonts w:ascii="Times New Roman" w:hAnsi="Times New Roman" w:cs="Times New Roman"/>
          <w:sz w:val="24"/>
          <w:szCs w:val="24"/>
        </w:rPr>
        <w:t>н</w:t>
      </w:r>
      <w:r w:rsidRPr="00017795">
        <w:rPr>
          <w:rFonts w:ascii="Times New Roman" w:hAnsi="Times New Roman" w:cs="Times New Roman"/>
          <w:sz w:val="24"/>
          <w:szCs w:val="24"/>
        </w:rPr>
        <w:t>ародный танец</w:t>
      </w:r>
      <w:r w:rsidR="00975971">
        <w:rPr>
          <w:rFonts w:ascii="Times New Roman" w:hAnsi="Times New Roman" w:cs="Times New Roman"/>
          <w:sz w:val="24"/>
          <w:szCs w:val="24"/>
        </w:rPr>
        <w:t>;</w:t>
      </w:r>
    </w:p>
    <w:p w:rsidR="005E4BC9" w:rsidRPr="00017795" w:rsidRDefault="00975971" w:rsidP="000177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12.20-14.20 э</w:t>
      </w:r>
      <w:r w:rsidR="005E4BC9" w:rsidRPr="00017795">
        <w:rPr>
          <w:rFonts w:ascii="Times New Roman" w:hAnsi="Times New Roman" w:cs="Times New Roman"/>
          <w:sz w:val="24"/>
          <w:szCs w:val="24"/>
        </w:rPr>
        <w:t>страдный танец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4BC9" w:rsidRDefault="005E4BC9" w:rsidP="009759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7795">
        <w:rPr>
          <w:rFonts w:ascii="Times New Roman" w:hAnsi="Times New Roman" w:cs="Times New Roman"/>
          <w:sz w:val="24"/>
          <w:szCs w:val="24"/>
        </w:rPr>
        <w:t xml:space="preserve">14.40-16.40 </w:t>
      </w:r>
      <w:r w:rsidR="00975971">
        <w:rPr>
          <w:rFonts w:ascii="Times New Roman" w:hAnsi="Times New Roman" w:cs="Times New Roman"/>
          <w:sz w:val="24"/>
          <w:szCs w:val="24"/>
        </w:rPr>
        <w:t>к</w:t>
      </w:r>
      <w:r w:rsidRPr="00017795">
        <w:rPr>
          <w:rFonts w:ascii="Times New Roman" w:hAnsi="Times New Roman" w:cs="Times New Roman"/>
          <w:sz w:val="24"/>
          <w:szCs w:val="24"/>
        </w:rPr>
        <w:t>лассический танец</w:t>
      </w:r>
      <w:r w:rsidR="00975971">
        <w:rPr>
          <w:rFonts w:ascii="Times New Roman" w:hAnsi="Times New Roman" w:cs="Times New Roman"/>
          <w:sz w:val="24"/>
          <w:szCs w:val="24"/>
        </w:rPr>
        <w:t>.</w:t>
      </w:r>
    </w:p>
    <w:p w:rsidR="00D85ABF" w:rsidRDefault="00D85ABF" w:rsidP="00CC6C4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5E4BC9" w:rsidRPr="00FD5B3B" w:rsidRDefault="005E4BC9" w:rsidP="00CC6C4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515C2">
        <w:rPr>
          <w:rFonts w:ascii="Times New Roman" w:hAnsi="Times New Roman" w:cs="Times New Roman"/>
          <w:b/>
          <w:sz w:val="24"/>
        </w:rPr>
        <w:t>18.30 Торжественная церемония награждения и Гала-концерт Фестиваля-конкурса «Счастье»</w:t>
      </w:r>
      <w:r w:rsidR="008D3C9B">
        <w:rPr>
          <w:rFonts w:ascii="Times New Roman" w:hAnsi="Times New Roman" w:cs="Times New Roman"/>
          <w:b/>
          <w:sz w:val="24"/>
        </w:rPr>
        <w:t xml:space="preserve"> </w:t>
      </w:r>
      <w:r w:rsidR="008D3C9B" w:rsidRPr="00FD5B3B">
        <w:rPr>
          <w:rFonts w:ascii="Times New Roman" w:hAnsi="Times New Roman" w:cs="Times New Roman"/>
          <w:sz w:val="24"/>
        </w:rPr>
        <w:t>(</w:t>
      </w:r>
      <w:r w:rsidR="004D2590" w:rsidRPr="00FD5B3B">
        <w:rPr>
          <w:rFonts w:ascii="Times New Roman" w:hAnsi="Times New Roman" w:cs="Times New Roman"/>
          <w:sz w:val="24"/>
        </w:rPr>
        <w:t>в программу</w:t>
      </w:r>
      <w:r w:rsidR="008D3C9B" w:rsidRPr="00FD5B3B">
        <w:rPr>
          <w:rFonts w:ascii="Times New Roman" w:hAnsi="Times New Roman" w:cs="Times New Roman"/>
          <w:sz w:val="24"/>
        </w:rPr>
        <w:t xml:space="preserve"> войдут </w:t>
      </w:r>
      <w:r w:rsidR="004D2590" w:rsidRPr="00FD5B3B">
        <w:rPr>
          <w:rFonts w:ascii="Times New Roman" w:hAnsi="Times New Roman" w:cs="Times New Roman"/>
          <w:sz w:val="24"/>
        </w:rPr>
        <w:t>номера,</w:t>
      </w:r>
      <w:r w:rsidR="008D3C9B" w:rsidRPr="00FD5B3B">
        <w:rPr>
          <w:rFonts w:ascii="Times New Roman" w:hAnsi="Times New Roman" w:cs="Times New Roman"/>
          <w:sz w:val="24"/>
        </w:rPr>
        <w:t xml:space="preserve"> </w:t>
      </w:r>
      <w:r w:rsidR="002F4240" w:rsidRPr="00FD5B3B">
        <w:rPr>
          <w:rFonts w:ascii="Times New Roman" w:hAnsi="Times New Roman" w:cs="Times New Roman"/>
          <w:sz w:val="24"/>
        </w:rPr>
        <w:t>занявшие 1 место и Гран-при</w:t>
      </w:r>
      <w:r w:rsidR="008D3C9B" w:rsidRPr="00FD5B3B">
        <w:rPr>
          <w:rFonts w:ascii="Times New Roman" w:hAnsi="Times New Roman" w:cs="Times New Roman"/>
          <w:sz w:val="24"/>
        </w:rPr>
        <w:t xml:space="preserve"> фестиваля-конкурса)</w:t>
      </w:r>
      <w:r w:rsidR="005515C2" w:rsidRPr="00FD5B3B">
        <w:rPr>
          <w:rFonts w:ascii="Times New Roman" w:hAnsi="Times New Roman" w:cs="Times New Roman"/>
          <w:sz w:val="24"/>
        </w:rPr>
        <w:t>.</w:t>
      </w:r>
    </w:p>
    <w:p w:rsidR="00B64D54" w:rsidRDefault="00B64D54" w:rsidP="0087538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6064" w:rsidRPr="0087538E" w:rsidRDefault="0087538E" w:rsidP="0087538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986064" w:rsidRPr="00875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</w:t>
      </w:r>
      <w:r w:rsidR="002B5E72" w:rsidRPr="00875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УСЛОВИЯ </w:t>
      </w:r>
      <w:r w:rsidR="00986064" w:rsidRPr="00875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</w:t>
      </w:r>
    </w:p>
    <w:p w:rsidR="00326115" w:rsidRDefault="000C408D" w:rsidP="00BD4D2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D23">
        <w:rPr>
          <w:rFonts w:ascii="Times New Roman" w:hAnsi="Times New Roman" w:cs="Times New Roman"/>
          <w:sz w:val="24"/>
          <w:szCs w:val="24"/>
        </w:rPr>
        <w:t xml:space="preserve">7.1. </w:t>
      </w:r>
      <w:r w:rsidR="00D344C6" w:rsidRPr="00BD4D23">
        <w:rPr>
          <w:rFonts w:ascii="Times New Roman" w:hAnsi="Times New Roman" w:cs="Times New Roman"/>
          <w:sz w:val="24"/>
          <w:szCs w:val="24"/>
        </w:rPr>
        <w:t>У</w:t>
      </w:r>
      <w:r w:rsidR="00C65CEF" w:rsidRPr="00BD4D23">
        <w:rPr>
          <w:rFonts w:ascii="Times New Roman" w:hAnsi="Times New Roman" w:cs="Times New Roman"/>
          <w:sz w:val="24"/>
          <w:szCs w:val="24"/>
        </w:rPr>
        <w:t xml:space="preserve">частники </w:t>
      </w:r>
      <w:r w:rsidR="00D344C6" w:rsidRPr="00BD4D23">
        <w:rPr>
          <w:rFonts w:ascii="Times New Roman" w:hAnsi="Times New Roman" w:cs="Times New Roman"/>
          <w:sz w:val="24"/>
          <w:szCs w:val="24"/>
        </w:rPr>
        <w:t xml:space="preserve">фестиваля-конкурса </w:t>
      </w:r>
      <w:r w:rsidR="00C65CEF" w:rsidRPr="00BD4D23">
        <w:rPr>
          <w:rFonts w:ascii="Times New Roman" w:hAnsi="Times New Roman" w:cs="Times New Roman"/>
          <w:b/>
          <w:color w:val="000000"/>
          <w:sz w:val="24"/>
          <w:szCs w:val="24"/>
        </w:rPr>
        <w:t>с 1 февраля</w:t>
      </w:r>
      <w:r w:rsidR="00C65CEF" w:rsidRPr="00BD4D23">
        <w:rPr>
          <w:rFonts w:ascii="Times New Roman" w:hAnsi="Times New Roman" w:cs="Times New Roman"/>
          <w:b/>
          <w:sz w:val="24"/>
          <w:szCs w:val="24"/>
        </w:rPr>
        <w:t xml:space="preserve"> до 2</w:t>
      </w:r>
      <w:r w:rsidR="00D344C6" w:rsidRPr="00BD4D23">
        <w:rPr>
          <w:rFonts w:ascii="Times New Roman" w:hAnsi="Times New Roman" w:cs="Times New Roman"/>
          <w:b/>
          <w:sz w:val="24"/>
          <w:szCs w:val="24"/>
        </w:rPr>
        <w:t>1</w:t>
      </w:r>
      <w:r w:rsidR="00C65CEF" w:rsidRPr="00BD4D23"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 w:rsidR="00D344C6" w:rsidRPr="00BD4D23">
        <w:rPr>
          <w:rFonts w:ascii="Times New Roman" w:hAnsi="Times New Roman" w:cs="Times New Roman"/>
          <w:b/>
          <w:sz w:val="24"/>
          <w:szCs w:val="24"/>
        </w:rPr>
        <w:t>5</w:t>
      </w:r>
      <w:r w:rsidR="00C65CEF" w:rsidRPr="00BD4D2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D344C6" w:rsidRPr="00BD4D23">
        <w:rPr>
          <w:rFonts w:ascii="Times New Roman" w:hAnsi="Times New Roman" w:cs="Times New Roman"/>
          <w:b/>
          <w:sz w:val="24"/>
          <w:szCs w:val="24"/>
        </w:rPr>
        <w:t>.</w:t>
      </w:r>
      <w:r w:rsidR="00C65CEF" w:rsidRPr="00BD4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CEF" w:rsidRPr="00BD4D23">
        <w:rPr>
          <w:rFonts w:ascii="Times New Roman" w:hAnsi="Times New Roman" w:cs="Times New Roman"/>
          <w:sz w:val="24"/>
          <w:szCs w:val="24"/>
        </w:rPr>
        <w:t>направляют в оргкомитет</w:t>
      </w:r>
      <w:r w:rsidRPr="00BD4D23">
        <w:rPr>
          <w:rFonts w:ascii="Times New Roman" w:hAnsi="Times New Roman" w:cs="Times New Roman"/>
          <w:sz w:val="24"/>
          <w:szCs w:val="24"/>
        </w:rPr>
        <w:t xml:space="preserve"> </w:t>
      </w:r>
      <w:r w:rsidR="00C65CEF" w:rsidRPr="00BD4D23">
        <w:rPr>
          <w:rFonts w:ascii="Times New Roman" w:hAnsi="Times New Roman" w:cs="Times New Roman"/>
          <w:sz w:val="24"/>
          <w:szCs w:val="24"/>
        </w:rPr>
        <w:t>заявку по ссылке на Яндекс.Форму:</w:t>
      </w:r>
    </w:p>
    <w:p w:rsidR="00264B94" w:rsidRPr="00BD4D23" w:rsidRDefault="00326115" w:rsidP="00BD4D2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="00264B94" w:rsidRPr="00BD4D23">
          <w:rPr>
            <w:rStyle w:val="aa"/>
            <w:rFonts w:ascii="Times New Roman" w:hAnsi="Times New Roman" w:cs="Times New Roman"/>
            <w:sz w:val="24"/>
            <w:szCs w:val="24"/>
          </w:rPr>
          <w:t>https://forms.yandex.ru/u/66601216c417f353106e3f1f/</w:t>
        </w:r>
      </w:hyperlink>
    </w:p>
    <w:p w:rsidR="00F965E7" w:rsidRDefault="00180109" w:rsidP="00BD4D23">
      <w:pPr>
        <w:pStyle w:val="a7"/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jc w:val="both"/>
      </w:pPr>
      <w:r w:rsidRPr="00BD4D23">
        <w:t>В</w:t>
      </w:r>
      <w:r w:rsidR="00C65CEF" w:rsidRPr="00BD4D23">
        <w:t>идеоматериал направляется в виде ссылки</w:t>
      </w:r>
      <w:r w:rsidR="00BA597B" w:rsidRPr="00BD4D23">
        <w:t>, прикреплённой в заявке,</w:t>
      </w:r>
      <w:r w:rsidR="00C65CEF" w:rsidRPr="00BD4D23">
        <w:t xml:space="preserve"> на облачные сервисы и файлообменники: </w:t>
      </w:r>
      <w:r w:rsidR="00C65CEF" w:rsidRPr="00BD4D23">
        <w:rPr>
          <w:color w:val="31849B" w:themeColor="accent5" w:themeShade="BF"/>
        </w:rPr>
        <w:t>Google.Диск, Яндекс.Диск, Mail.ru.Облако,</w:t>
      </w:r>
      <w:r w:rsidR="00C65CEF" w:rsidRPr="00BD4D23">
        <w:t xml:space="preserve"> </w:t>
      </w:r>
      <w:r w:rsidR="00676D34" w:rsidRPr="00BD4D23">
        <w:rPr>
          <w:b/>
        </w:rPr>
        <w:t>(ссылка на социальные сети не принимается)</w:t>
      </w:r>
      <w:r w:rsidR="00F965E7">
        <w:t>.</w:t>
      </w:r>
    </w:p>
    <w:p w:rsidR="00C65CEF" w:rsidRPr="00BD4D23" w:rsidRDefault="00F965E7" w:rsidP="00BD4D23">
      <w:pPr>
        <w:pStyle w:val="a7"/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jc w:val="both"/>
      </w:pPr>
      <w:r>
        <w:t>С</w:t>
      </w:r>
      <w:r w:rsidR="00C65CEF" w:rsidRPr="00BD4D23">
        <w:t>сылка должна иметь открытый доступ до окончания конкурса</w:t>
      </w:r>
      <w:r w:rsidR="00180109" w:rsidRPr="00BD4D23">
        <w:t>.</w:t>
      </w:r>
    </w:p>
    <w:p w:rsidR="00C65CEF" w:rsidRPr="00BD4D23" w:rsidRDefault="00180109" w:rsidP="00BD4D23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BD4D23">
        <w:t>В</w:t>
      </w:r>
      <w:r w:rsidR="00C65CEF" w:rsidRPr="00BD4D23">
        <w:t xml:space="preserve"> названии видеофайла необходимо указать ФИО </w:t>
      </w:r>
      <w:r w:rsidRPr="00BD4D23">
        <w:t>участник/название коллектива</w:t>
      </w:r>
      <w:r w:rsidR="002B70E6" w:rsidRPr="00BD4D23">
        <w:t>.</w:t>
      </w:r>
    </w:p>
    <w:p w:rsidR="005C7C9B" w:rsidRPr="00BD4D23" w:rsidRDefault="000C408D" w:rsidP="00BD4D23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BD4D23">
        <w:t xml:space="preserve">7.2. </w:t>
      </w:r>
      <w:r w:rsidR="004729EC" w:rsidRPr="00BD4D23">
        <w:t>О</w:t>
      </w:r>
      <w:r w:rsidR="005C7C9B" w:rsidRPr="00BD4D23">
        <w:t>д</w:t>
      </w:r>
      <w:r w:rsidR="004729EC" w:rsidRPr="00BD4D23">
        <w:t xml:space="preserve">ин участник/коллектив </w:t>
      </w:r>
      <w:r w:rsidR="005C7C9B" w:rsidRPr="00BD4D23">
        <w:t>может предоставить на конкурс одну творческую работу, в выбранной номинации;</w:t>
      </w:r>
    </w:p>
    <w:p w:rsidR="00AE2CD6" w:rsidRPr="00BD4D23" w:rsidRDefault="00FA4FED" w:rsidP="00BD4D23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BD4D23">
        <w:rPr>
          <w:color w:val="111111"/>
          <w:shd w:val="clear" w:color="auto" w:fill="FFFFFF"/>
        </w:rPr>
        <w:t xml:space="preserve">7.3. </w:t>
      </w:r>
      <w:r w:rsidR="005E4EDD" w:rsidRPr="00BD4D23">
        <w:rPr>
          <w:color w:val="111111"/>
          <w:shd w:val="clear" w:color="auto" w:fill="FFFFFF"/>
        </w:rPr>
        <w:t>Видеозапис</w:t>
      </w:r>
      <w:r w:rsidR="003A2586" w:rsidRPr="00BD4D23">
        <w:rPr>
          <w:color w:val="111111"/>
          <w:shd w:val="clear" w:color="auto" w:fill="FFFFFF"/>
        </w:rPr>
        <w:t>ь</w:t>
      </w:r>
      <w:r w:rsidR="005E4EDD" w:rsidRPr="00BD4D23">
        <w:rPr>
          <w:color w:val="111111"/>
          <w:shd w:val="clear" w:color="auto" w:fill="FFFFFF"/>
        </w:rPr>
        <w:t xml:space="preserve"> выступлени</w:t>
      </w:r>
      <w:r w:rsidR="003A2586" w:rsidRPr="00BD4D23">
        <w:rPr>
          <w:color w:val="111111"/>
          <w:shd w:val="clear" w:color="auto" w:fill="FFFFFF"/>
        </w:rPr>
        <w:t>я</w:t>
      </w:r>
      <w:r w:rsidR="005E4EDD" w:rsidRPr="00BD4D23">
        <w:rPr>
          <w:color w:val="111111"/>
          <w:shd w:val="clear" w:color="auto" w:fill="FFFFFF"/>
        </w:rPr>
        <w:t xml:space="preserve"> </w:t>
      </w:r>
      <w:r w:rsidR="00AE2CD6" w:rsidRPr="00BD4D23">
        <w:rPr>
          <w:color w:val="111111"/>
          <w:shd w:val="clear" w:color="auto" w:fill="FFFFFF"/>
        </w:rPr>
        <w:t>мо</w:t>
      </w:r>
      <w:r w:rsidR="003A2586" w:rsidRPr="00BD4D23">
        <w:rPr>
          <w:color w:val="111111"/>
          <w:shd w:val="clear" w:color="auto" w:fill="FFFFFF"/>
        </w:rPr>
        <w:t>жет</w:t>
      </w:r>
      <w:r w:rsidR="00AE2CD6" w:rsidRPr="00BD4D23">
        <w:rPr>
          <w:color w:val="111111"/>
          <w:shd w:val="clear" w:color="auto" w:fill="FFFFFF"/>
        </w:rPr>
        <w:t xml:space="preserve"> быть</w:t>
      </w:r>
      <w:r w:rsidR="00AC5EE4" w:rsidRPr="00BD4D23">
        <w:rPr>
          <w:color w:val="111111"/>
          <w:shd w:val="clear" w:color="auto" w:fill="FFFFFF"/>
        </w:rPr>
        <w:t xml:space="preserve"> снят</w:t>
      </w:r>
      <w:r w:rsidR="003A2586" w:rsidRPr="00BD4D23">
        <w:rPr>
          <w:color w:val="111111"/>
          <w:shd w:val="clear" w:color="auto" w:fill="FFFFFF"/>
        </w:rPr>
        <w:t>а</w:t>
      </w:r>
      <w:r w:rsidR="00AC5EE4" w:rsidRPr="00BD4D23">
        <w:rPr>
          <w:color w:val="111111"/>
          <w:shd w:val="clear" w:color="auto" w:fill="FFFFFF"/>
        </w:rPr>
        <w:t xml:space="preserve"> (создан</w:t>
      </w:r>
      <w:r w:rsidR="003A2586" w:rsidRPr="00BD4D23">
        <w:rPr>
          <w:color w:val="111111"/>
          <w:shd w:val="clear" w:color="auto" w:fill="FFFFFF"/>
        </w:rPr>
        <w:t>а</w:t>
      </w:r>
      <w:r w:rsidR="00AC5EE4" w:rsidRPr="00BD4D23">
        <w:rPr>
          <w:color w:val="111111"/>
          <w:shd w:val="clear" w:color="auto" w:fill="FFFFFF"/>
        </w:rPr>
        <w:t xml:space="preserve">) любыми доступными средствами, </w:t>
      </w:r>
      <w:r w:rsidR="00AE2CD6" w:rsidRPr="00BD4D23">
        <w:t xml:space="preserve">предоставленное видео должно иметь </w:t>
      </w:r>
      <w:r w:rsidRPr="00BD4D23">
        <w:t xml:space="preserve">разрешение </w:t>
      </w:r>
      <w:r w:rsidR="00AE2CD6" w:rsidRPr="00BD4D23">
        <w:t>достаточное для комфортного просмотра;</w:t>
      </w:r>
    </w:p>
    <w:p w:rsidR="00B63E31" w:rsidRPr="00BD4D23" w:rsidRDefault="00FA4FED" w:rsidP="00BD4D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BD4D23">
        <w:t>7.4. М</w:t>
      </w:r>
      <w:r w:rsidR="00C65CEF" w:rsidRPr="00BD4D23">
        <w:t xml:space="preserve">аксимальная продолжительность </w:t>
      </w:r>
      <w:r w:rsidR="00B63E31" w:rsidRPr="00BD4D23">
        <w:t>творческого номера:</w:t>
      </w:r>
    </w:p>
    <w:p w:rsidR="00B63E31" w:rsidRPr="003B01FE" w:rsidRDefault="00B63E31" w:rsidP="00337378">
      <w:pPr>
        <w:pStyle w:val="a9"/>
        <w:numPr>
          <w:ilvl w:val="0"/>
          <w:numId w:val="45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3B01FE">
        <w:rPr>
          <w:rFonts w:ascii="Times New Roman" w:hAnsi="Times New Roman" w:cs="Times New Roman"/>
          <w:sz w:val="24"/>
          <w:szCs w:val="24"/>
        </w:rPr>
        <w:t xml:space="preserve">художественное слово – </w:t>
      </w:r>
      <w:r w:rsidR="00242A63" w:rsidRPr="003B01FE">
        <w:rPr>
          <w:rFonts w:ascii="Times New Roman" w:hAnsi="Times New Roman" w:cs="Times New Roman"/>
          <w:sz w:val="24"/>
          <w:szCs w:val="24"/>
        </w:rPr>
        <w:t>3</w:t>
      </w:r>
      <w:r w:rsidRPr="003B01FE">
        <w:rPr>
          <w:rFonts w:ascii="Times New Roman" w:hAnsi="Times New Roman" w:cs="Times New Roman"/>
          <w:sz w:val="24"/>
          <w:szCs w:val="24"/>
        </w:rPr>
        <w:t xml:space="preserve"> минута</w:t>
      </w:r>
      <w:r w:rsidR="001126D3" w:rsidRPr="003B01FE">
        <w:rPr>
          <w:rFonts w:ascii="Times New Roman" w:hAnsi="Times New Roman" w:cs="Times New Roman"/>
          <w:sz w:val="24"/>
          <w:szCs w:val="24"/>
        </w:rPr>
        <w:t>;</w:t>
      </w:r>
    </w:p>
    <w:p w:rsidR="00B63E31" w:rsidRPr="003B01FE" w:rsidRDefault="00B63E31" w:rsidP="00337378">
      <w:pPr>
        <w:pStyle w:val="a9"/>
        <w:numPr>
          <w:ilvl w:val="0"/>
          <w:numId w:val="45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3B01FE">
        <w:rPr>
          <w:rFonts w:ascii="Times New Roman" w:hAnsi="Times New Roman" w:cs="Times New Roman"/>
          <w:sz w:val="24"/>
          <w:szCs w:val="24"/>
        </w:rPr>
        <w:t>вокал – 4 минуты</w:t>
      </w:r>
      <w:r w:rsidR="001126D3" w:rsidRPr="003B01FE">
        <w:rPr>
          <w:rFonts w:ascii="Times New Roman" w:hAnsi="Times New Roman" w:cs="Times New Roman"/>
          <w:sz w:val="24"/>
          <w:szCs w:val="24"/>
        </w:rPr>
        <w:t>;</w:t>
      </w:r>
    </w:p>
    <w:p w:rsidR="00B63E31" w:rsidRPr="003B01FE" w:rsidRDefault="00B63E31" w:rsidP="00337378">
      <w:pPr>
        <w:pStyle w:val="a9"/>
        <w:numPr>
          <w:ilvl w:val="0"/>
          <w:numId w:val="45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3B01FE">
        <w:rPr>
          <w:rFonts w:ascii="Times New Roman" w:hAnsi="Times New Roman" w:cs="Times New Roman"/>
          <w:sz w:val="24"/>
          <w:szCs w:val="24"/>
        </w:rPr>
        <w:t>литературно-музыкальная композиция/инсценировка –</w:t>
      </w:r>
      <w:r w:rsidR="001126D3" w:rsidRPr="003B01FE">
        <w:rPr>
          <w:rFonts w:ascii="Times New Roman" w:hAnsi="Times New Roman" w:cs="Times New Roman"/>
          <w:sz w:val="24"/>
          <w:szCs w:val="24"/>
        </w:rPr>
        <w:t xml:space="preserve"> 5</w:t>
      </w:r>
      <w:r w:rsidRPr="003B01FE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1126D3" w:rsidRPr="003B01FE">
        <w:rPr>
          <w:rFonts w:ascii="Times New Roman" w:hAnsi="Times New Roman" w:cs="Times New Roman"/>
          <w:sz w:val="24"/>
          <w:szCs w:val="24"/>
        </w:rPr>
        <w:t>;</w:t>
      </w:r>
    </w:p>
    <w:p w:rsidR="00B63E31" w:rsidRPr="003B01FE" w:rsidRDefault="00B63E31" w:rsidP="00337378">
      <w:pPr>
        <w:pStyle w:val="a9"/>
        <w:numPr>
          <w:ilvl w:val="0"/>
          <w:numId w:val="45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3B01FE">
        <w:rPr>
          <w:rFonts w:ascii="Times New Roman" w:hAnsi="Times New Roman" w:cs="Times New Roman"/>
          <w:sz w:val="24"/>
          <w:szCs w:val="24"/>
        </w:rPr>
        <w:t>народный, эстрадный, классический танец – 5 минут</w:t>
      </w:r>
      <w:r w:rsidR="00337378" w:rsidRPr="003B01FE">
        <w:rPr>
          <w:rFonts w:ascii="Times New Roman" w:hAnsi="Times New Roman" w:cs="Times New Roman"/>
          <w:sz w:val="24"/>
          <w:szCs w:val="24"/>
        </w:rPr>
        <w:t>.</w:t>
      </w:r>
    </w:p>
    <w:p w:rsidR="006912A3" w:rsidRPr="00337378" w:rsidRDefault="00337378" w:rsidP="00755E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7378">
        <w:rPr>
          <w:rStyle w:val="c0"/>
          <w:rFonts w:ascii="Times New Roman" w:hAnsi="Times New Roman" w:cs="Times New Roman"/>
          <w:sz w:val="24"/>
          <w:szCs w:val="24"/>
        </w:rPr>
        <w:t>7</w:t>
      </w:r>
      <w:r w:rsidR="006912A3" w:rsidRPr="00337378">
        <w:rPr>
          <w:rStyle w:val="c0"/>
          <w:rFonts w:ascii="Times New Roman" w:hAnsi="Times New Roman" w:cs="Times New Roman"/>
          <w:sz w:val="24"/>
          <w:szCs w:val="24"/>
        </w:rPr>
        <w:t>.</w:t>
      </w:r>
      <w:r w:rsidRPr="00337378">
        <w:rPr>
          <w:rStyle w:val="c0"/>
          <w:rFonts w:ascii="Times New Roman" w:hAnsi="Times New Roman" w:cs="Times New Roman"/>
          <w:sz w:val="24"/>
          <w:szCs w:val="24"/>
        </w:rPr>
        <w:t>5</w:t>
      </w:r>
      <w:r w:rsidR="006912A3" w:rsidRPr="00337378">
        <w:rPr>
          <w:rStyle w:val="c0"/>
          <w:rFonts w:ascii="Times New Roman" w:hAnsi="Times New Roman" w:cs="Times New Roman"/>
          <w:sz w:val="24"/>
          <w:szCs w:val="24"/>
        </w:rPr>
        <w:t xml:space="preserve"> Критерии оценки конкурсных выступлений:</w:t>
      </w:r>
    </w:p>
    <w:p w:rsidR="00C9448D" w:rsidRPr="000F70C3" w:rsidRDefault="006912A3" w:rsidP="00BA46CE">
      <w:pPr>
        <w:pStyle w:val="a9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0C3">
        <w:rPr>
          <w:rStyle w:val="c0"/>
          <w:rFonts w:ascii="Times New Roman" w:hAnsi="Times New Roman" w:cs="Times New Roman"/>
          <w:sz w:val="24"/>
          <w:szCs w:val="24"/>
        </w:rPr>
        <w:lastRenderedPageBreak/>
        <w:t>соответствие репертуара заданной теме;</w:t>
      </w:r>
      <w:r w:rsidR="00C9448D" w:rsidRPr="000F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448D" w:rsidRPr="000F70C3" w:rsidRDefault="00C9448D" w:rsidP="00BA46CE">
      <w:pPr>
        <w:pStyle w:val="a9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0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раскрытия темы конкурса и подачи материала;</w:t>
      </w:r>
    </w:p>
    <w:p w:rsidR="006912A3" w:rsidRPr="000F70C3" w:rsidRDefault="006912A3" w:rsidP="00BA46CE">
      <w:pPr>
        <w:pStyle w:val="c1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jc w:val="both"/>
      </w:pPr>
      <w:r w:rsidRPr="000F70C3">
        <w:rPr>
          <w:rStyle w:val="c0"/>
        </w:rPr>
        <w:t>художественная целостность выступления;</w:t>
      </w:r>
    </w:p>
    <w:p w:rsidR="006912A3" w:rsidRPr="000F70C3" w:rsidRDefault="003838F4" w:rsidP="00BA46CE">
      <w:pPr>
        <w:pStyle w:val="c1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jc w:val="both"/>
      </w:pPr>
      <w:r w:rsidRPr="000F70C3">
        <w:t>исполнительское мастерство</w:t>
      </w:r>
      <w:r w:rsidR="00755E18" w:rsidRPr="000F70C3">
        <w:t>;</w:t>
      </w:r>
      <w:r w:rsidRPr="000F70C3">
        <w:rPr>
          <w:rStyle w:val="c0"/>
        </w:rPr>
        <w:t xml:space="preserve"> </w:t>
      </w:r>
    </w:p>
    <w:p w:rsidR="006912A3" w:rsidRPr="000F70C3" w:rsidRDefault="00755E18" w:rsidP="00BA46CE">
      <w:pPr>
        <w:pStyle w:val="c1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jc w:val="both"/>
      </w:pPr>
      <w:r w:rsidRPr="000F70C3">
        <w:rPr>
          <w:rStyle w:val="c0"/>
        </w:rPr>
        <w:t>сценическая культура;</w:t>
      </w:r>
    </w:p>
    <w:p w:rsidR="006912A3" w:rsidRPr="000F70C3" w:rsidRDefault="006912A3" w:rsidP="00BA46CE">
      <w:pPr>
        <w:pStyle w:val="c1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jc w:val="both"/>
      </w:pPr>
      <w:r w:rsidRPr="000F70C3">
        <w:rPr>
          <w:rStyle w:val="c0"/>
        </w:rPr>
        <w:t>эмоциональность подачи материала;</w:t>
      </w:r>
    </w:p>
    <w:p w:rsidR="006912A3" w:rsidRPr="000F70C3" w:rsidRDefault="006912A3" w:rsidP="00BA46CE">
      <w:pPr>
        <w:pStyle w:val="c1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 w:rsidRPr="000F70C3">
        <w:rPr>
          <w:rStyle w:val="c0"/>
        </w:rPr>
        <w:t>органичность костюма, декорации, реквизита при раскрытии идеи</w:t>
      </w:r>
      <w:r w:rsidR="00755E18" w:rsidRPr="000F70C3">
        <w:rPr>
          <w:rStyle w:val="c0"/>
        </w:rPr>
        <w:t>;</w:t>
      </w:r>
    </w:p>
    <w:p w:rsidR="003838F4" w:rsidRPr="000F70C3" w:rsidRDefault="003838F4" w:rsidP="00BA46CE">
      <w:pPr>
        <w:pStyle w:val="c1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 w:rsidRPr="000F70C3">
        <w:rPr>
          <w:rStyle w:val="c0"/>
        </w:rPr>
        <w:t>артистизм, раскрытие художественного образа;</w:t>
      </w:r>
    </w:p>
    <w:p w:rsidR="003838F4" w:rsidRPr="000F70C3" w:rsidRDefault="003838F4" w:rsidP="00BA46CE">
      <w:pPr>
        <w:pStyle w:val="c1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 w:rsidRPr="000F70C3">
        <w:rPr>
          <w:rStyle w:val="c0"/>
        </w:rPr>
        <w:t>об</w:t>
      </w:r>
      <w:r w:rsidR="00755E18" w:rsidRPr="000F70C3">
        <w:rPr>
          <w:rStyle w:val="c0"/>
        </w:rPr>
        <w:t>щее художественное впечатление;</w:t>
      </w:r>
    </w:p>
    <w:p w:rsidR="00C9448D" w:rsidRPr="000F70C3" w:rsidRDefault="00C9448D" w:rsidP="00BA46CE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0C3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соблюдение временного регламента</w:t>
      </w:r>
      <w:r w:rsidR="00755E18" w:rsidRPr="000F70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14170" w:rsidRPr="001F28C9" w:rsidRDefault="00D14170" w:rsidP="00B13E5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656E2" w:rsidRPr="0091272D" w:rsidRDefault="00BA46CE" w:rsidP="00BA46CE">
      <w:pPr>
        <w:pStyle w:val="Default"/>
        <w:spacing w:line="360" w:lineRule="auto"/>
        <w:jc w:val="center"/>
        <w:rPr>
          <w:bCs/>
        </w:rPr>
      </w:pPr>
      <w:r>
        <w:rPr>
          <w:bCs/>
        </w:rPr>
        <w:t xml:space="preserve">8. </w:t>
      </w:r>
      <w:r w:rsidR="006656E2" w:rsidRPr="0091272D">
        <w:rPr>
          <w:bCs/>
        </w:rPr>
        <w:t>НАГРАЖДЕНИЕ УЧАСТНИКОВ</w:t>
      </w:r>
    </w:p>
    <w:p w:rsidR="00363792" w:rsidRPr="0091272D" w:rsidRDefault="00333221" w:rsidP="0091272D">
      <w:pPr>
        <w:pStyle w:val="Default"/>
        <w:spacing w:line="360" w:lineRule="auto"/>
        <w:jc w:val="both"/>
      </w:pPr>
      <w:r w:rsidRPr="0091272D">
        <w:rPr>
          <w:color w:val="auto"/>
        </w:rPr>
        <w:t>7</w:t>
      </w:r>
      <w:r w:rsidR="00DC67EB" w:rsidRPr="0091272D">
        <w:rPr>
          <w:color w:val="auto"/>
        </w:rPr>
        <w:t>.1.</w:t>
      </w:r>
      <w:r w:rsidR="00FF4B31" w:rsidRPr="0091272D">
        <w:t xml:space="preserve"> По итогам </w:t>
      </w:r>
      <w:r w:rsidR="00423C38">
        <w:t>фестиваля-</w:t>
      </w:r>
      <w:r w:rsidR="00363792" w:rsidRPr="0091272D">
        <w:t>конкурса</w:t>
      </w:r>
      <w:r w:rsidR="00423C38">
        <w:t xml:space="preserve"> </w:t>
      </w:r>
      <w:r w:rsidRPr="0091272D">
        <w:t xml:space="preserve">победители </w:t>
      </w:r>
      <w:r w:rsidR="00FF4B31" w:rsidRPr="0091272D">
        <w:t>определяются в каждой номинации</w:t>
      </w:r>
      <w:r w:rsidR="00423C38">
        <w:t xml:space="preserve"> и возрастной категории</w:t>
      </w:r>
      <w:r w:rsidR="00FF4B31" w:rsidRPr="0091272D">
        <w:t xml:space="preserve"> (1, 2, 3 место</w:t>
      </w:r>
      <w:r w:rsidR="00363792" w:rsidRPr="0091272D">
        <w:t>).</w:t>
      </w:r>
    </w:p>
    <w:p w:rsidR="00BB4D21" w:rsidRPr="000F70C3" w:rsidRDefault="00BB4D21" w:rsidP="0091272D">
      <w:pPr>
        <w:pStyle w:val="Default"/>
        <w:spacing w:line="360" w:lineRule="auto"/>
        <w:jc w:val="both"/>
        <w:rPr>
          <w:color w:val="auto"/>
        </w:rPr>
      </w:pPr>
      <w:r w:rsidRPr="000F70C3">
        <w:rPr>
          <w:color w:val="auto"/>
        </w:rPr>
        <w:t xml:space="preserve">7.2. Гран-при </w:t>
      </w:r>
      <w:r w:rsidR="00423C38" w:rsidRPr="000F70C3">
        <w:rPr>
          <w:color w:val="auto"/>
        </w:rPr>
        <w:t>фестиваля-</w:t>
      </w:r>
      <w:r w:rsidR="008925A4" w:rsidRPr="000F70C3">
        <w:rPr>
          <w:color w:val="auto"/>
        </w:rPr>
        <w:t xml:space="preserve">конкурса </w:t>
      </w:r>
      <w:r w:rsidRPr="000F70C3">
        <w:rPr>
          <w:color w:val="auto"/>
        </w:rPr>
        <w:t xml:space="preserve">присуждается одному </w:t>
      </w:r>
      <w:r w:rsidR="000A56B9" w:rsidRPr="000F70C3">
        <w:rPr>
          <w:color w:val="auto"/>
        </w:rPr>
        <w:t>участнику</w:t>
      </w:r>
      <w:r w:rsidR="00423C38" w:rsidRPr="000F70C3">
        <w:rPr>
          <w:color w:val="auto"/>
        </w:rPr>
        <w:t>/творческому коллективу</w:t>
      </w:r>
      <w:r w:rsidR="00BB16E4" w:rsidRPr="000F70C3">
        <w:rPr>
          <w:color w:val="auto"/>
        </w:rPr>
        <w:t>, представившему</w:t>
      </w:r>
      <w:r w:rsidR="000A56B9" w:rsidRPr="000F70C3">
        <w:rPr>
          <w:color w:val="auto"/>
        </w:rPr>
        <w:t xml:space="preserve"> </w:t>
      </w:r>
      <w:r w:rsidR="00235B70" w:rsidRPr="000F70C3">
        <w:rPr>
          <w:color w:val="auto"/>
        </w:rPr>
        <w:t xml:space="preserve"> </w:t>
      </w:r>
      <w:r w:rsidRPr="000F70C3">
        <w:rPr>
          <w:color w:val="auto"/>
        </w:rPr>
        <w:t>лучш</w:t>
      </w:r>
      <w:r w:rsidR="00BB16E4" w:rsidRPr="000F70C3">
        <w:rPr>
          <w:color w:val="auto"/>
        </w:rPr>
        <w:t xml:space="preserve">ий </w:t>
      </w:r>
      <w:r w:rsidR="00C05334" w:rsidRPr="000F70C3">
        <w:rPr>
          <w:color w:val="auto"/>
        </w:rPr>
        <w:t>номер</w:t>
      </w:r>
      <w:r w:rsidR="008925A4" w:rsidRPr="000F70C3">
        <w:rPr>
          <w:color w:val="auto"/>
        </w:rPr>
        <w:t>,</w:t>
      </w:r>
      <w:r w:rsidRPr="000F70C3">
        <w:rPr>
          <w:color w:val="auto"/>
        </w:rPr>
        <w:t xml:space="preserve"> </w:t>
      </w:r>
      <w:r w:rsidR="008A2334" w:rsidRPr="000F70C3">
        <w:rPr>
          <w:color w:val="auto"/>
        </w:rPr>
        <w:t>по мнению жюри</w:t>
      </w:r>
      <w:r w:rsidR="008925A4" w:rsidRPr="000F70C3">
        <w:rPr>
          <w:color w:val="auto"/>
        </w:rPr>
        <w:t>,</w:t>
      </w:r>
      <w:r w:rsidRPr="000F70C3">
        <w:rPr>
          <w:color w:val="auto"/>
        </w:rPr>
        <w:t xml:space="preserve"> не зависимо от номинации.</w:t>
      </w:r>
    </w:p>
    <w:p w:rsidR="009F5A76" w:rsidRPr="0091272D" w:rsidRDefault="009F5A76" w:rsidP="0091272D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 w:rsidRPr="0091272D">
        <w:rPr>
          <w:color w:val="000000"/>
        </w:rPr>
        <w:t>7.</w:t>
      </w:r>
      <w:r w:rsidR="008925A4" w:rsidRPr="0091272D">
        <w:rPr>
          <w:color w:val="000000"/>
        </w:rPr>
        <w:t>3</w:t>
      </w:r>
      <w:r w:rsidRPr="0091272D">
        <w:rPr>
          <w:color w:val="000000"/>
        </w:rPr>
        <w:t>. Также на усмотрение жюри могут быть учреждены специальные дипломы.</w:t>
      </w:r>
    </w:p>
    <w:p w:rsidR="002E0697" w:rsidRPr="0091272D" w:rsidRDefault="005B25B7" w:rsidP="0091272D">
      <w:pPr>
        <w:pStyle w:val="Default"/>
        <w:spacing w:line="360" w:lineRule="auto"/>
        <w:jc w:val="both"/>
      </w:pPr>
      <w:r w:rsidRPr="0091272D">
        <w:t>7</w:t>
      </w:r>
      <w:r w:rsidR="001A60C7" w:rsidRPr="0091272D">
        <w:t>.</w:t>
      </w:r>
      <w:r w:rsidR="00AA0DB6" w:rsidRPr="0091272D">
        <w:t>4</w:t>
      </w:r>
      <w:r w:rsidR="001A60C7" w:rsidRPr="0091272D">
        <w:t xml:space="preserve">. </w:t>
      </w:r>
      <w:r w:rsidR="00BA5F91" w:rsidRPr="0091272D">
        <w:t xml:space="preserve">Победители  будут награждены дипломами </w:t>
      </w:r>
      <w:r w:rsidR="00363792" w:rsidRPr="0091272D">
        <w:t xml:space="preserve">и памятными подарками от </w:t>
      </w:r>
      <w:r w:rsidR="00C05334">
        <w:t xml:space="preserve">организаторов и </w:t>
      </w:r>
      <w:r w:rsidR="00363792" w:rsidRPr="0091272D">
        <w:t xml:space="preserve">партнеров </w:t>
      </w:r>
      <w:r w:rsidR="00C05334">
        <w:t>ф</w:t>
      </w:r>
      <w:r w:rsidR="00363792" w:rsidRPr="0091272D">
        <w:t>естиваля</w:t>
      </w:r>
      <w:r w:rsidR="00C05334">
        <w:t>-конкурса</w:t>
      </w:r>
      <w:r w:rsidR="00BA5F91" w:rsidRPr="0091272D">
        <w:t>.</w:t>
      </w:r>
    </w:p>
    <w:p w:rsidR="009F5A76" w:rsidRPr="0091272D" w:rsidRDefault="00363792" w:rsidP="0091272D">
      <w:pPr>
        <w:pStyle w:val="Default"/>
        <w:spacing w:line="360" w:lineRule="auto"/>
        <w:jc w:val="both"/>
      </w:pPr>
      <w:r w:rsidRPr="0091272D">
        <w:t>7.</w:t>
      </w:r>
      <w:r w:rsidR="00AA0DB6" w:rsidRPr="0091272D">
        <w:t>5</w:t>
      </w:r>
      <w:r w:rsidRPr="0091272D">
        <w:t>. Все участники получают благодарственное письмо за участие в электронном формате</w:t>
      </w:r>
      <w:r w:rsidR="00FE4B0D" w:rsidRPr="0091272D">
        <w:t>,</w:t>
      </w:r>
      <w:r w:rsidR="009F5A76" w:rsidRPr="0091272D">
        <w:rPr>
          <w:color w:val="auto"/>
        </w:rPr>
        <w:t xml:space="preserve"> который высылается по окончании Фестиваля </w:t>
      </w:r>
      <w:r w:rsidR="00423C38">
        <w:rPr>
          <w:color w:val="auto"/>
        </w:rPr>
        <w:t>на</w:t>
      </w:r>
      <w:r w:rsidR="009F5A76" w:rsidRPr="0091272D">
        <w:rPr>
          <w:color w:val="auto"/>
        </w:rPr>
        <w:t xml:space="preserve"> </w:t>
      </w:r>
      <w:r w:rsidR="009F5A76" w:rsidRPr="0091272D">
        <w:t>электронн</w:t>
      </w:r>
      <w:r w:rsidR="00423C38">
        <w:t>ую</w:t>
      </w:r>
      <w:r w:rsidR="009F5A76" w:rsidRPr="0091272D">
        <w:t xml:space="preserve"> почт</w:t>
      </w:r>
      <w:r w:rsidR="00423C38">
        <w:t>у</w:t>
      </w:r>
      <w:r w:rsidR="009F5A76" w:rsidRPr="0091272D">
        <w:t xml:space="preserve">. </w:t>
      </w:r>
    </w:p>
    <w:p w:rsidR="00C76AD6" w:rsidRPr="0091272D" w:rsidRDefault="00C76AD6" w:rsidP="009127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1C85" w:rsidRPr="0091272D" w:rsidRDefault="00695D5D" w:rsidP="009127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24FBD" w:rsidRPr="0091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ЗАКЛЮЧИТЕЛЬНОЕ ПОЛОЖЕНИЕ</w:t>
      </w:r>
    </w:p>
    <w:p w:rsidR="00CD6D83" w:rsidRPr="0091272D" w:rsidRDefault="007F3B82" w:rsidP="00912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40145" w:rsidRPr="0091272D">
        <w:rPr>
          <w:rFonts w:ascii="Times New Roman" w:hAnsi="Times New Roman" w:cs="Times New Roman"/>
          <w:sz w:val="24"/>
          <w:szCs w:val="24"/>
        </w:rPr>
        <w:t>.</w:t>
      </w:r>
      <w:r w:rsidR="00535F24">
        <w:rPr>
          <w:rFonts w:ascii="Times New Roman" w:hAnsi="Times New Roman" w:cs="Times New Roman"/>
          <w:sz w:val="24"/>
          <w:szCs w:val="24"/>
        </w:rPr>
        <w:t>1</w:t>
      </w:r>
      <w:r w:rsidR="001D03B5" w:rsidRPr="0091272D">
        <w:rPr>
          <w:rFonts w:ascii="Times New Roman" w:hAnsi="Times New Roman" w:cs="Times New Roman"/>
          <w:sz w:val="24"/>
          <w:szCs w:val="24"/>
        </w:rPr>
        <w:t>.</w:t>
      </w:r>
      <w:r w:rsidR="00440145" w:rsidRPr="0091272D">
        <w:rPr>
          <w:rFonts w:ascii="Times New Roman" w:hAnsi="Times New Roman" w:cs="Times New Roman"/>
          <w:sz w:val="24"/>
          <w:szCs w:val="24"/>
        </w:rPr>
        <w:t xml:space="preserve"> По организационным вопросам обращаться </w:t>
      </w:r>
      <w:r w:rsidR="00151FCF" w:rsidRPr="0091272D">
        <w:rPr>
          <w:rFonts w:ascii="Times New Roman" w:hAnsi="Times New Roman" w:cs="Times New Roman"/>
          <w:sz w:val="24"/>
          <w:szCs w:val="24"/>
        </w:rPr>
        <w:t xml:space="preserve">к </w:t>
      </w:r>
      <w:r w:rsidR="00C87C2D" w:rsidRPr="0091272D">
        <w:rPr>
          <w:rFonts w:ascii="Times New Roman" w:hAnsi="Times New Roman" w:cs="Times New Roman"/>
          <w:sz w:val="24"/>
          <w:szCs w:val="24"/>
        </w:rPr>
        <w:t>координатор</w:t>
      </w:r>
      <w:r w:rsidR="00151FCF" w:rsidRPr="0091272D">
        <w:rPr>
          <w:rFonts w:ascii="Times New Roman" w:hAnsi="Times New Roman" w:cs="Times New Roman"/>
          <w:sz w:val="24"/>
          <w:szCs w:val="24"/>
        </w:rPr>
        <w:t>ам</w:t>
      </w:r>
      <w:r w:rsidR="00C87C2D" w:rsidRPr="0091272D">
        <w:rPr>
          <w:rFonts w:ascii="Times New Roman" w:hAnsi="Times New Roman" w:cs="Times New Roman"/>
          <w:sz w:val="24"/>
          <w:szCs w:val="24"/>
        </w:rPr>
        <w:t xml:space="preserve"> </w:t>
      </w:r>
      <w:r w:rsidR="00B8406F" w:rsidRPr="00B8406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B8406F" w:rsidRPr="00B8406F">
        <w:rPr>
          <w:rFonts w:ascii="Times New Roman" w:hAnsi="Times New Roman" w:cs="Times New Roman"/>
          <w:sz w:val="24"/>
          <w:szCs w:val="24"/>
        </w:rPr>
        <w:t xml:space="preserve"> Городск</w:t>
      </w:r>
      <w:r w:rsidR="00B8406F">
        <w:rPr>
          <w:rFonts w:ascii="Times New Roman" w:hAnsi="Times New Roman" w:cs="Times New Roman"/>
          <w:sz w:val="24"/>
          <w:szCs w:val="24"/>
        </w:rPr>
        <w:t>о</w:t>
      </w:r>
      <w:r w:rsidR="0008540D">
        <w:rPr>
          <w:rFonts w:ascii="Times New Roman" w:hAnsi="Times New Roman" w:cs="Times New Roman"/>
          <w:sz w:val="24"/>
          <w:szCs w:val="24"/>
        </w:rPr>
        <w:t>го</w:t>
      </w:r>
      <w:r w:rsidR="00B8406F">
        <w:rPr>
          <w:rFonts w:ascii="Times New Roman" w:hAnsi="Times New Roman" w:cs="Times New Roman"/>
          <w:sz w:val="24"/>
          <w:szCs w:val="24"/>
        </w:rPr>
        <w:t xml:space="preserve"> Фестивал</w:t>
      </w:r>
      <w:r w:rsidR="0008540D">
        <w:rPr>
          <w:rFonts w:ascii="Times New Roman" w:hAnsi="Times New Roman" w:cs="Times New Roman"/>
          <w:sz w:val="24"/>
          <w:szCs w:val="24"/>
        </w:rPr>
        <w:t>я</w:t>
      </w:r>
      <w:r w:rsidR="00B8406F">
        <w:rPr>
          <w:rFonts w:ascii="Times New Roman" w:hAnsi="Times New Roman" w:cs="Times New Roman"/>
          <w:sz w:val="24"/>
          <w:szCs w:val="24"/>
        </w:rPr>
        <w:t>-конкурс</w:t>
      </w:r>
      <w:r w:rsidR="0008540D">
        <w:rPr>
          <w:rFonts w:ascii="Times New Roman" w:hAnsi="Times New Roman" w:cs="Times New Roman"/>
          <w:sz w:val="24"/>
          <w:szCs w:val="24"/>
        </w:rPr>
        <w:t>а</w:t>
      </w:r>
      <w:r w:rsidR="00B8406F">
        <w:rPr>
          <w:rFonts w:ascii="Times New Roman" w:hAnsi="Times New Roman" w:cs="Times New Roman"/>
          <w:sz w:val="24"/>
          <w:szCs w:val="24"/>
        </w:rPr>
        <w:t xml:space="preserve"> «Счастье»</w:t>
      </w:r>
      <w:r w:rsidR="00363792" w:rsidRPr="0091272D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B14905" w:rsidRPr="0091272D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OXT.dkit@yandex.ru</w:t>
        </w:r>
      </w:hyperlink>
      <w:r w:rsidR="00B14905" w:rsidRPr="0091272D">
        <w:rPr>
          <w:rFonts w:ascii="Times New Roman" w:hAnsi="Times New Roman" w:cs="Times New Roman"/>
          <w:sz w:val="24"/>
          <w:szCs w:val="24"/>
        </w:rPr>
        <w:t xml:space="preserve"> </w:t>
      </w:r>
      <w:r w:rsidR="00FB0300" w:rsidRPr="0091272D">
        <w:rPr>
          <w:rFonts w:ascii="Times New Roman" w:hAnsi="Times New Roman" w:cs="Times New Roman"/>
          <w:sz w:val="24"/>
          <w:szCs w:val="24"/>
        </w:rPr>
        <w:t>, т.</w:t>
      </w:r>
      <w:r w:rsidR="00D7047B" w:rsidRPr="0091272D">
        <w:rPr>
          <w:rFonts w:ascii="Times New Roman" w:hAnsi="Times New Roman" w:cs="Times New Roman"/>
          <w:sz w:val="24"/>
          <w:szCs w:val="24"/>
        </w:rPr>
        <w:t>35</w:t>
      </w:r>
      <w:r w:rsidR="00151FCF" w:rsidRPr="0091272D">
        <w:rPr>
          <w:rFonts w:ascii="Times New Roman" w:hAnsi="Times New Roman" w:cs="Times New Roman"/>
          <w:sz w:val="24"/>
          <w:szCs w:val="24"/>
        </w:rPr>
        <w:t>-</w:t>
      </w:r>
      <w:r w:rsidR="00D7047B" w:rsidRPr="0091272D">
        <w:rPr>
          <w:rFonts w:ascii="Times New Roman" w:hAnsi="Times New Roman" w:cs="Times New Roman"/>
          <w:sz w:val="24"/>
          <w:szCs w:val="24"/>
        </w:rPr>
        <w:t>6</w:t>
      </w:r>
      <w:r w:rsidR="00B14905" w:rsidRPr="0091272D">
        <w:rPr>
          <w:rFonts w:ascii="Times New Roman" w:hAnsi="Times New Roman" w:cs="Times New Roman"/>
          <w:sz w:val="24"/>
          <w:szCs w:val="24"/>
        </w:rPr>
        <w:t>6</w:t>
      </w:r>
      <w:r w:rsidR="00151FCF" w:rsidRPr="0091272D">
        <w:rPr>
          <w:rFonts w:ascii="Times New Roman" w:hAnsi="Times New Roman" w:cs="Times New Roman"/>
          <w:sz w:val="24"/>
          <w:szCs w:val="24"/>
        </w:rPr>
        <w:t>-</w:t>
      </w:r>
      <w:r w:rsidR="00B14905" w:rsidRPr="0091272D">
        <w:rPr>
          <w:rFonts w:ascii="Times New Roman" w:hAnsi="Times New Roman" w:cs="Times New Roman"/>
          <w:sz w:val="24"/>
          <w:szCs w:val="24"/>
        </w:rPr>
        <w:t>5</w:t>
      </w:r>
      <w:r w:rsidR="00CD6D83" w:rsidRPr="0091272D">
        <w:rPr>
          <w:rFonts w:ascii="Times New Roman" w:hAnsi="Times New Roman" w:cs="Times New Roman"/>
          <w:sz w:val="24"/>
          <w:szCs w:val="24"/>
        </w:rPr>
        <w:t>6.</w:t>
      </w:r>
      <w:r w:rsidR="00D7047B" w:rsidRPr="0091272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E76DF" w:rsidRPr="00535F24" w:rsidRDefault="007F3B82" w:rsidP="009127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24">
        <w:rPr>
          <w:rFonts w:ascii="Times New Roman" w:hAnsi="Times New Roman" w:cs="Times New Roman"/>
          <w:sz w:val="24"/>
          <w:szCs w:val="24"/>
        </w:rPr>
        <w:t>9</w:t>
      </w:r>
      <w:r w:rsidR="001E76DF" w:rsidRPr="00535F24">
        <w:rPr>
          <w:rFonts w:ascii="Times New Roman" w:hAnsi="Times New Roman" w:cs="Times New Roman"/>
          <w:sz w:val="24"/>
          <w:szCs w:val="24"/>
        </w:rPr>
        <w:t>.</w:t>
      </w:r>
      <w:r w:rsidR="00535F24">
        <w:rPr>
          <w:rFonts w:ascii="Times New Roman" w:hAnsi="Times New Roman" w:cs="Times New Roman"/>
          <w:sz w:val="24"/>
          <w:szCs w:val="24"/>
        </w:rPr>
        <w:t>2</w:t>
      </w:r>
      <w:r w:rsidR="001E76DF" w:rsidRPr="00535F24">
        <w:rPr>
          <w:rFonts w:ascii="Times New Roman" w:hAnsi="Times New Roman" w:cs="Times New Roman"/>
          <w:sz w:val="24"/>
          <w:szCs w:val="24"/>
        </w:rPr>
        <w:t xml:space="preserve">. Участники </w:t>
      </w:r>
      <w:r w:rsidR="00912DBB" w:rsidRPr="00535F24">
        <w:rPr>
          <w:rFonts w:ascii="Times New Roman" w:hAnsi="Times New Roman" w:cs="Times New Roman"/>
          <w:sz w:val="24"/>
          <w:szCs w:val="24"/>
        </w:rPr>
        <w:t>конкурса</w:t>
      </w:r>
      <w:r w:rsidR="001E76DF" w:rsidRPr="00535F24">
        <w:rPr>
          <w:rFonts w:ascii="Times New Roman" w:hAnsi="Times New Roman" w:cs="Times New Roman"/>
          <w:sz w:val="24"/>
          <w:szCs w:val="24"/>
        </w:rPr>
        <w:t>, а также законные представители несовершеннолетних участников, своим участием дают согласие на хранение и обработку персональных данных согласно законодательству Российской Федерации о персональных данных, а также дают разрешение на проведение фото и виде</w:t>
      </w:r>
      <w:r w:rsidR="00A4409C" w:rsidRPr="00535F24">
        <w:rPr>
          <w:rFonts w:ascii="Times New Roman" w:hAnsi="Times New Roman" w:cs="Times New Roman"/>
          <w:sz w:val="24"/>
          <w:szCs w:val="24"/>
        </w:rPr>
        <w:t>осъемки</w:t>
      </w:r>
      <w:r w:rsidR="00912DBB" w:rsidRPr="00535F24">
        <w:rPr>
          <w:rFonts w:ascii="Times New Roman" w:hAnsi="Times New Roman" w:cs="Times New Roman"/>
          <w:sz w:val="24"/>
          <w:szCs w:val="24"/>
        </w:rPr>
        <w:t xml:space="preserve"> на церемонии награждения, для </w:t>
      </w:r>
      <w:r w:rsidR="001E76DF" w:rsidRPr="00535F24">
        <w:rPr>
          <w:rFonts w:ascii="Times New Roman" w:hAnsi="Times New Roman" w:cs="Times New Roman"/>
          <w:sz w:val="24"/>
          <w:szCs w:val="24"/>
        </w:rPr>
        <w:t xml:space="preserve">дальнейшего размещения в </w:t>
      </w:r>
      <w:r w:rsidR="00912DBB" w:rsidRPr="00535F24">
        <w:rPr>
          <w:rFonts w:ascii="Times New Roman" w:hAnsi="Times New Roman" w:cs="Times New Roman"/>
          <w:sz w:val="24"/>
          <w:szCs w:val="24"/>
        </w:rPr>
        <w:t>Интернет-ресурсах</w:t>
      </w:r>
      <w:r w:rsidR="001E76DF" w:rsidRPr="00535F24">
        <w:rPr>
          <w:rFonts w:ascii="Times New Roman" w:hAnsi="Times New Roman" w:cs="Times New Roman"/>
          <w:sz w:val="24"/>
          <w:szCs w:val="24"/>
        </w:rPr>
        <w:t>, СМИ.</w:t>
      </w:r>
    </w:p>
    <w:p w:rsidR="009E0655" w:rsidRPr="00535F24" w:rsidRDefault="007F3B82" w:rsidP="009127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24">
        <w:rPr>
          <w:rFonts w:ascii="Times New Roman" w:hAnsi="Times New Roman" w:cs="Times New Roman"/>
          <w:sz w:val="24"/>
          <w:szCs w:val="24"/>
        </w:rPr>
        <w:t>9</w:t>
      </w:r>
      <w:r w:rsidR="00535F24">
        <w:rPr>
          <w:rFonts w:ascii="Times New Roman" w:hAnsi="Times New Roman" w:cs="Times New Roman"/>
          <w:sz w:val="24"/>
          <w:szCs w:val="24"/>
        </w:rPr>
        <w:t>.3</w:t>
      </w:r>
      <w:r w:rsidR="00363792" w:rsidRPr="00535F24">
        <w:rPr>
          <w:rFonts w:ascii="Times New Roman" w:hAnsi="Times New Roman" w:cs="Times New Roman"/>
          <w:sz w:val="24"/>
          <w:szCs w:val="24"/>
        </w:rPr>
        <w:t>. Ответственность за соблюдение авторских прав работы, участвующей в конкурсе, несет автор.</w:t>
      </w:r>
    </w:p>
    <w:p w:rsidR="00FC17A2" w:rsidRPr="00535F24" w:rsidRDefault="00290094" w:rsidP="009127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24">
        <w:rPr>
          <w:rFonts w:ascii="Times New Roman" w:hAnsi="Times New Roman" w:cs="Times New Roman"/>
          <w:sz w:val="24"/>
          <w:szCs w:val="24"/>
        </w:rPr>
        <w:t>8.</w:t>
      </w:r>
      <w:r w:rsidR="00535F24">
        <w:rPr>
          <w:rFonts w:ascii="Times New Roman" w:hAnsi="Times New Roman" w:cs="Times New Roman"/>
          <w:sz w:val="24"/>
          <w:szCs w:val="24"/>
        </w:rPr>
        <w:t>4</w:t>
      </w:r>
      <w:r w:rsidRPr="00535F24">
        <w:rPr>
          <w:rFonts w:ascii="Times New Roman" w:hAnsi="Times New Roman" w:cs="Times New Roman"/>
          <w:sz w:val="24"/>
          <w:szCs w:val="24"/>
        </w:rPr>
        <w:t xml:space="preserve">. </w:t>
      </w:r>
      <w:r w:rsidR="00F775CF" w:rsidRPr="00535F24">
        <w:rPr>
          <w:rFonts w:ascii="Times New Roman" w:hAnsi="Times New Roman" w:cs="Times New Roman"/>
          <w:sz w:val="24"/>
          <w:szCs w:val="24"/>
        </w:rPr>
        <w:t xml:space="preserve">Организаторы </w:t>
      </w:r>
      <w:r w:rsidR="00B055ED" w:rsidRPr="00535F24">
        <w:rPr>
          <w:rFonts w:ascii="Times New Roman" w:hAnsi="Times New Roman" w:cs="Times New Roman"/>
          <w:sz w:val="24"/>
          <w:szCs w:val="24"/>
        </w:rPr>
        <w:t>к</w:t>
      </w:r>
      <w:r w:rsidR="00F775CF" w:rsidRPr="00535F24">
        <w:rPr>
          <w:rFonts w:ascii="Times New Roman" w:hAnsi="Times New Roman" w:cs="Times New Roman"/>
          <w:sz w:val="24"/>
          <w:szCs w:val="24"/>
        </w:rPr>
        <w:t>онкурса оставляют за собой право на некоммерческое использование представленного материала (транслирование лучшего опыта на мероприятиях</w:t>
      </w:r>
      <w:r w:rsidRPr="00535F24">
        <w:rPr>
          <w:rFonts w:ascii="Times New Roman" w:hAnsi="Times New Roman" w:cs="Times New Roman"/>
          <w:sz w:val="24"/>
          <w:szCs w:val="24"/>
        </w:rPr>
        <w:t>, проводимых МАУ «КЦ «Автоград»,</w:t>
      </w:r>
      <w:r w:rsidR="00F775CF" w:rsidRPr="00535F24">
        <w:rPr>
          <w:rFonts w:ascii="Times New Roman" w:hAnsi="Times New Roman" w:cs="Times New Roman"/>
          <w:sz w:val="24"/>
          <w:szCs w:val="24"/>
        </w:rPr>
        <w:t xml:space="preserve"> размещение в сети интернет, в случае и порядке, предусмотренном законодательством об авторском праве</w:t>
      </w:r>
      <w:r w:rsidR="00B055ED" w:rsidRPr="00535F24">
        <w:rPr>
          <w:rFonts w:ascii="Times New Roman" w:hAnsi="Times New Roman" w:cs="Times New Roman"/>
          <w:sz w:val="24"/>
          <w:szCs w:val="24"/>
        </w:rPr>
        <w:t>)</w:t>
      </w:r>
      <w:r w:rsidR="00F775CF" w:rsidRPr="00535F24">
        <w:rPr>
          <w:rFonts w:ascii="Times New Roman" w:hAnsi="Times New Roman" w:cs="Times New Roman"/>
          <w:sz w:val="24"/>
          <w:szCs w:val="24"/>
        </w:rPr>
        <w:t>.</w:t>
      </w:r>
    </w:p>
    <w:sectPr w:rsidR="00FC17A2" w:rsidRPr="00535F24" w:rsidSect="006C4C1D">
      <w:type w:val="continuous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5B0" w:rsidRDefault="000A55B0" w:rsidP="00ED5ED6">
      <w:pPr>
        <w:spacing w:after="0" w:line="240" w:lineRule="auto"/>
      </w:pPr>
      <w:r>
        <w:separator/>
      </w:r>
    </w:p>
  </w:endnote>
  <w:endnote w:type="continuationSeparator" w:id="0">
    <w:p w:rsidR="000A55B0" w:rsidRDefault="000A55B0" w:rsidP="00ED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5B0" w:rsidRDefault="000A55B0" w:rsidP="00ED5ED6">
      <w:pPr>
        <w:spacing w:after="0" w:line="240" w:lineRule="auto"/>
      </w:pPr>
      <w:r>
        <w:separator/>
      </w:r>
    </w:p>
  </w:footnote>
  <w:footnote w:type="continuationSeparator" w:id="0">
    <w:p w:rsidR="000A55B0" w:rsidRDefault="000A55B0" w:rsidP="00ED5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CC7"/>
    <w:multiLevelType w:val="hybridMultilevel"/>
    <w:tmpl w:val="B1663A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007A"/>
    <w:multiLevelType w:val="hybridMultilevel"/>
    <w:tmpl w:val="8DC415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0EE5"/>
    <w:multiLevelType w:val="hybridMultilevel"/>
    <w:tmpl w:val="2D0EE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C4833"/>
    <w:multiLevelType w:val="multilevel"/>
    <w:tmpl w:val="20A0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13A77"/>
    <w:multiLevelType w:val="multilevel"/>
    <w:tmpl w:val="3C2C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BA76C8"/>
    <w:multiLevelType w:val="hybridMultilevel"/>
    <w:tmpl w:val="6DD02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501FF"/>
    <w:multiLevelType w:val="hybridMultilevel"/>
    <w:tmpl w:val="80EA37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4186C"/>
    <w:multiLevelType w:val="hybridMultilevel"/>
    <w:tmpl w:val="1CEE50E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813A56"/>
    <w:multiLevelType w:val="hybridMultilevel"/>
    <w:tmpl w:val="377AD43C"/>
    <w:lvl w:ilvl="0" w:tplc="B5B8F8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A7B64"/>
    <w:multiLevelType w:val="hybridMultilevel"/>
    <w:tmpl w:val="0A047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A5A97"/>
    <w:multiLevelType w:val="hybridMultilevel"/>
    <w:tmpl w:val="1D444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F10BE"/>
    <w:multiLevelType w:val="hybridMultilevel"/>
    <w:tmpl w:val="2D6CDE48"/>
    <w:lvl w:ilvl="0" w:tplc="EAA676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A496B"/>
    <w:multiLevelType w:val="hybridMultilevel"/>
    <w:tmpl w:val="B5089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838BB"/>
    <w:multiLevelType w:val="hybridMultilevel"/>
    <w:tmpl w:val="57C82D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319A6"/>
    <w:multiLevelType w:val="hybridMultilevel"/>
    <w:tmpl w:val="4C7EDA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B21F16"/>
    <w:multiLevelType w:val="hybridMultilevel"/>
    <w:tmpl w:val="4384981A"/>
    <w:lvl w:ilvl="0" w:tplc="C8D87E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C0706"/>
    <w:multiLevelType w:val="hybridMultilevel"/>
    <w:tmpl w:val="3C121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00522"/>
    <w:multiLevelType w:val="multilevel"/>
    <w:tmpl w:val="419A1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301CD3"/>
    <w:multiLevelType w:val="hybridMultilevel"/>
    <w:tmpl w:val="EAA66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869B6"/>
    <w:multiLevelType w:val="multilevel"/>
    <w:tmpl w:val="EF925D5E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hint="default"/>
        <w:color w:val="000000"/>
        <w:sz w:val="23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Times New Roman" w:hAnsiTheme="minorHAnsi"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Times New Roman" w:hAnsiTheme="minorHAnsi"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Times New Roman" w:hAnsiTheme="minorHAnsi"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Times New Roman" w:hAnsiTheme="minorHAnsi"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Times New Roman" w:hAnsiTheme="minorHAnsi"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Times New Roman" w:hAnsiTheme="minorHAnsi"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Times New Roman" w:hAnsiTheme="minorHAnsi" w:hint="default"/>
        <w:color w:val="000000"/>
        <w:sz w:val="23"/>
      </w:rPr>
    </w:lvl>
  </w:abstractNum>
  <w:abstractNum w:abstractNumId="20" w15:restartNumberingAfterBreak="0">
    <w:nsid w:val="3A300F6E"/>
    <w:multiLevelType w:val="multilevel"/>
    <w:tmpl w:val="4662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D2796A"/>
    <w:multiLevelType w:val="hybridMultilevel"/>
    <w:tmpl w:val="5088DB8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614240E"/>
    <w:multiLevelType w:val="hybridMultilevel"/>
    <w:tmpl w:val="C33C51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63893"/>
    <w:multiLevelType w:val="multilevel"/>
    <w:tmpl w:val="1ACEB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ED620E8"/>
    <w:multiLevelType w:val="hybridMultilevel"/>
    <w:tmpl w:val="2B4C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D5AE7"/>
    <w:multiLevelType w:val="hybridMultilevel"/>
    <w:tmpl w:val="8B7EFA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E60FC"/>
    <w:multiLevelType w:val="hybridMultilevel"/>
    <w:tmpl w:val="B9A22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22CAA"/>
    <w:multiLevelType w:val="hybridMultilevel"/>
    <w:tmpl w:val="0004FED4"/>
    <w:lvl w:ilvl="0" w:tplc="C80850B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D36452"/>
    <w:multiLevelType w:val="multilevel"/>
    <w:tmpl w:val="D8CCA0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E5105A0"/>
    <w:multiLevelType w:val="hybridMultilevel"/>
    <w:tmpl w:val="0EA41F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B6DA3"/>
    <w:multiLevelType w:val="hybridMultilevel"/>
    <w:tmpl w:val="B420D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36BC6"/>
    <w:multiLevelType w:val="hybridMultilevel"/>
    <w:tmpl w:val="C65A1B16"/>
    <w:lvl w:ilvl="0" w:tplc="EAA676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03B12"/>
    <w:multiLevelType w:val="hybridMultilevel"/>
    <w:tmpl w:val="9EBE8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576C4"/>
    <w:multiLevelType w:val="hybridMultilevel"/>
    <w:tmpl w:val="F95A7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C25C7"/>
    <w:multiLevelType w:val="hybridMultilevel"/>
    <w:tmpl w:val="08A054F8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6A2D1705"/>
    <w:multiLevelType w:val="hybridMultilevel"/>
    <w:tmpl w:val="1DF0F272"/>
    <w:lvl w:ilvl="0" w:tplc="A05C5C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D2D81"/>
    <w:multiLevelType w:val="multilevel"/>
    <w:tmpl w:val="B2E8F3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B7F2B83"/>
    <w:multiLevelType w:val="hybridMultilevel"/>
    <w:tmpl w:val="D58E51F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4F24591"/>
    <w:multiLevelType w:val="multilevel"/>
    <w:tmpl w:val="74F2459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6238C"/>
    <w:multiLevelType w:val="hybridMultilevel"/>
    <w:tmpl w:val="D646F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F5476"/>
    <w:multiLevelType w:val="multilevel"/>
    <w:tmpl w:val="75CF5476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68E09E2"/>
    <w:multiLevelType w:val="multilevel"/>
    <w:tmpl w:val="1892F91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9E39B0"/>
    <w:multiLevelType w:val="hybridMultilevel"/>
    <w:tmpl w:val="A9104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2197D"/>
    <w:multiLevelType w:val="hybridMultilevel"/>
    <w:tmpl w:val="0DD6260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7ECD440A"/>
    <w:multiLevelType w:val="hybridMultilevel"/>
    <w:tmpl w:val="63DA2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4"/>
  </w:num>
  <w:num w:numId="3">
    <w:abstractNumId w:val="4"/>
  </w:num>
  <w:num w:numId="4">
    <w:abstractNumId w:val="40"/>
  </w:num>
  <w:num w:numId="5">
    <w:abstractNumId w:val="20"/>
  </w:num>
  <w:num w:numId="6">
    <w:abstractNumId w:val="11"/>
  </w:num>
  <w:num w:numId="7">
    <w:abstractNumId w:val="16"/>
  </w:num>
  <w:num w:numId="8">
    <w:abstractNumId w:val="42"/>
  </w:num>
  <w:num w:numId="9">
    <w:abstractNumId w:val="8"/>
  </w:num>
  <w:num w:numId="10">
    <w:abstractNumId w:val="6"/>
  </w:num>
  <w:num w:numId="11">
    <w:abstractNumId w:val="31"/>
  </w:num>
  <w:num w:numId="12">
    <w:abstractNumId w:val="10"/>
  </w:num>
  <w:num w:numId="13">
    <w:abstractNumId w:val="30"/>
  </w:num>
  <w:num w:numId="14">
    <w:abstractNumId w:val="22"/>
  </w:num>
  <w:num w:numId="15">
    <w:abstractNumId w:val="15"/>
  </w:num>
  <w:num w:numId="16">
    <w:abstractNumId w:val="25"/>
  </w:num>
  <w:num w:numId="17">
    <w:abstractNumId w:val="28"/>
  </w:num>
  <w:num w:numId="18">
    <w:abstractNumId w:val="26"/>
  </w:num>
  <w:num w:numId="19">
    <w:abstractNumId w:val="29"/>
  </w:num>
  <w:num w:numId="20">
    <w:abstractNumId w:val="32"/>
  </w:num>
  <w:num w:numId="21">
    <w:abstractNumId w:val="3"/>
  </w:num>
  <w:num w:numId="22">
    <w:abstractNumId w:val="23"/>
  </w:num>
  <w:num w:numId="23">
    <w:abstractNumId w:val="19"/>
  </w:num>
  <w:num w:numId="24">
    <w:abstractNumId w:val="37"/>
  </w:num>
  <w:num w:numId="25">
    <w:abstractNumId w:val="36"/>
  </w:num>
  <w:num w:numId="26">
    <w:abstractNumId w:val="27"/>
  </w:num>
  <w:num w:numId="27">
    <w:abstractNumId w:val="35"/>
  </w:num>
  <w:num w:numId="28">
    <w:abstractNumId w:val="41"/>
  </w:num>
  <w:num w:numId="29">
    <w:abstractNumId w:val="1"/>
  </w:num>
  <w:num w:numId="30">
    <w:abstractNumId w:val="17"/>
  </w:num>
  <w:num w:numId="31">
    <w:abstractNumId w:val="2"/>
  </w:num>
  <w:num w:numId="32">
    <w:abstractNumId w:val="7"/>
  </w:num>
  <w:num w:numId="33">
    <w:abstractNumId w:val="18"/>
  </w:num>
  <w:num w:numId="34">
    <w:abstractNumId w:val="0"/>
  </w:num>
  <w:num w:numId="35">
    <w:abstractNumId w:val="9"/>
  </w:num>
  <w:num w:numId="36">
    <w:abstractNumId w:val="43"/>
  </w:num>
  <w:num w:numId="37">
    <w:abstractNumId w:val="34"/>
  </w:num>
  <w:num w:numId="38">
    <w:abstractNumId w:val="13"/>
  </w:num>
  <w:num w:numId="39">
    <w:abstractNumId w:val="21"/>
  </w:num>
  <w:num w:numId="40">
    <w:abstractNumId w:val="24"/>
  </w:num>
  <w:num w:numId="41">
    <w:abstractNumId w:val="12"/>
  </w:num>
  <w:num w:numId="42">
    <w:abstractNumId w:val="33"/>
  </w:num>
  <w:num w:numId="43">
    <w:abstractNumId w:val="39"/>
  </w:num>
  <w:num w:numId="44">
    <w:abstractNumId w:val="5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E1"/>
    <w:rsid w:val="00000C51"/>
    <w:rsid w:val="0000213D"/>
    <w:rsid w:val="00013C91"/>
    <w:rsid w:val="00017425"/>
    <w:rsid w:val="00017795"/>
    <w:rsid w:val="00022C1B"/>
    <w:rsid w:val="00024FBD"/>
    <w:rsid w:val="000262BA"/>
    <w:rsid w:val="00027798"/>
    <w:rsid w:val="00031CEB"/>
    <w:rsid w:val="000371C6"/>
    <w:rsid w:val="00037F34"/>
    <w:rsid w:val="00042434"/>
    <w:rsid w:val="000467C4"/>
    <w:rsid w:val="00046823"/>
    <w:rsid w:val="00046B6E"/>
    <w:rsid w:val="00050C5C"/>
    <w:rsid w:val="000548CA"/>
    <w:rsid w:val="00055E40"/>
    <w:rsid w:val="000577ED"/>
    <w:rsid w:val="00061EC4"/>
    <w:rsid w:val="00062E7F"/>
    <w:rsid w:val="000645FE"/>
    <w:rsid w:val="00067587"/>
    <w:rsid w:val="00072687"/>
    <w:rsid w:val="00075D68"/>
    <w:rsid w:val="00080558"/>
    <w:rsid w:val="00081A83"/>
    <w:rsid w:val="0008540D"/>
    <w:rsid w:val="000922C6"/>
    <w:rsid w:val="0009564B"/>
    <w:rsid w:val="00095E3F"/>
    <w:rsid w:val="000A55B0"/>
    <w:rsid w:val="000A56B9"/>
    <w:rsid w:val="000B13D5"/>
    <w:rsid w:val="000B1582"/>
    <w:rsid w:val="000B1D43"/>
    <w:rsid w:val="000B3B7C"/>
    <w:rsid w:val="000B3DC2"/>
    <w:rsid w:val="000B410B"/>
    <w:rsid w:val="000B4DA9"/>
    <w:rsid w:val="000B542B"/>
    <w:rsid w:val="000C1577"/>
    <w:rsid w:val="000C1C36"/>
    <w:rsid w:val="000C408D"/>
    <w:rsid w:val="000C4F10"/>
    <w:rsid w:val="000D0CC9"/>
    <w:rsid w:val="000D59F1"/>
    <w:rsid w:val="000E0259"/>
    <w:rsid w:val="000E1247"/>
    <w:rsid w:val="000F17B9"/>
    <w:rsid w:val="000F5414"/>
    <w:rsid w:val="000F70C3"/>
    <w:rsid w:val="0010131F"/>
    <w:rsid w:val="001126D3"/>
    <w:rsid w:val="00120AFA"/>
    <w:rsid w:val="00121697"/>
    <w:rsid w:val="00122795"/>
    <w:rsid w:val="00122F61"/>
    <w:rsid w:val="001231E7"/>
    <w:rsid w:val="001307CA"/>
    <w:rsid w:val="00130CD3"/>
    <w:rsid w:val="001318EF"/>
    <w:rsid w:val="00132B4A"/>
    <w:rsid w:val="00136CC8"/>
    <w:rsid w:val="001372C4"/>
    <w:rsid w:val="00137543"/>
    <w:rsid w:val="00137B57"/>
    <w:rsid w:val="00140B47"/>
    <w:rsid w:val="00140CEB"/>
    <w:rsid w:val="001453BC"/>
    <w:rsid w:val="00146124"/>
    <w:rsid w:val="00146ACB"/>
    <w:rsid w:val="001505D4"/>
    <w:rsid w:val="00151FCF"/>
    <w:rsid w:val="00153388"/>
    <w:rsid w:val="00154034"/>
    <w:rsid w:val="00160679"/>
    <w:rsid w:val="001619A8"/>
    <w:rsid w:val="00172474"/>
    <w:rsid w:val="00174993"/>
    <w:rsid w:val="00180109"/>
    <w:rsid w:val="0018031B"/>
    <w:rsid w:val="00181BDC"/>
    <w:rsid w:val="001840F7"/>
    <w:rsid w:val="001879DC"/>
    <w:rsid w:val="00194952"/>
    <w:rsid w:val="00194CD5"/>
    <w:rsid w:val="001A197E"/>
    <w:rsid w:val="001A494D"/>
    <w:rsid w:val="001A4F29"/>
    <w:rsid w:val="001A60C7"/>
    <w:rsid w:val="001B35B0"/>
    <w:rsid w:val="001C1650"/>
    <w:rsid w:val="001C3299"/>
    <w:rsid w:val="001C546F"/>
    <w:rsid w:val="001C588F"/>
    <w:rsid w:val="001C7CD1"/>
    <w:rsid w:val="001D03B5"/>
    <w:rsid w:val="001D057D"/>
    <w:rsid w:val="001D0BF5"/>
    <w:rsid w:val="001D0C4F"/>
    <w:rsid w:val="001D2AAB"/>
    <w:rsid w:val="001D3D05"/>
    <w:rsid w:val="001D44B0"/>
    <w:rsid w:val="001D46C7"/>
    <w:rsid w:val="001D7D75"/>
    <w:rsid w:val="001E1C13"/>
    <w:rsid w:val="001E2485"/>
    <w:rsid w:val="001E76DF"/>
    <w:rsid w:val="001F0A64"/>
    <w:rsid w:val="001F16A2"/>
    <w:rsid w:val="001F1AB4"/>
    <w:rsid w:val="001F75C7"/>
    <w:rsid w:val="001F7D06"/>
    <w:rsid w:val="002003B8"/>
    <w:rsid w:val="00201D7B"/>
    <w:rsid w:val="002040FF"/>
    <w:rsid w:val="00204B5D"/>
    <w:rsid w:val="00205F0F"/>
    <w:rsid w:val="00210866"/>
    <w:rsid w:val="00210AEE"/>
    <w:rsid w:val="002144EC"/>
    <w:rsid w:val="002202A9"/>
    <w:rsid w:val="00230E83"/>
    <w:rsid w:val="00232861"/>
    <w:rsid w:val="00233F5A"/>
    <w:rsid w:val="00233FAA"/>
    <w:rsid w:val="002350F5"/>
    <w:rsid w:val="00235B70"/>
    <w:rsid w:val="00242A63"/>
    <w:rsid w:val="00247F60"/>
    <w:rsid w:val="00257C84"/>
    <w:rsid w:val="00261482"/>
    <w:rsid w:val="00261486"/>
    <w:rsid w:val="00264B94"/>
    <w:rsid w:val="00275A6C"/>
    <w:rsid w:val="0027603D"/>
    <w:rsid w:val="00276DFB"/>
    <w:rsid w:val="00277F4A"/>
    <w:rsid w:val="00280EAB"/>
    <w:rsid w:val="00281E14"/>
    <w:rsid w:val="00284300"/>
    <w:rsid w:val="002853B1"/>
    <w:rsid w:val="00290094"/>
    <w:rsid w:val="00292ABC"/>
    <w:rsid w:val="002965CA"/>
    <w:rsid w:val="002A102D"/>
    <w:rsid w:val="002B13D2"/>
    <w:rsid w:val="002B2A73"/>
    <w:rsid w:val="002B5E72"/>
    <w:rsid w:val="002B70E6"/>
    <w:rsid w:val="002C4526"/>
    <w:rsid w:val="002C7A30"/>
    <w:rsid w:val="002E0324"/>
    <w:rsid w:val="002E0697"/>
    <w:rsid w:val="002E1195"/>
    <w:rsid w:val="002E2EA3"/>
    <w:rsid w:val="002E5289"/>
    <w:rsid w:val="002E62F9"/>
    <w:rsid w:val="002E76A7"/>
    <w:rsid w:val="002F37BA"/>
    <w:rsid w:val="002F381C"/>
    <w:rsid w:val="002F3EBE"/>
    <w:rsid w:val="002F4240"/>
    <w:rsid w:val="00300088"/>
    <w:rsid w:val="00303547"/>
    <w:rsid w:val="00303897"/>
    <w:rsid w:val="0030501F"/>
    <w:rsid w:val="00306906"/>
    <w:rsid w:val="0030735C"/>
    <w:rsid w:val="00316468"/>
    <w:rsid w:val="003169CB"/>
    <w:rsid w:val="00320545"/>
    <w:rsid w:val="00321789"/>
    <w:rsid w:val="00325E8E"/>
    <w:rsid w:val="00326115"/>
    <w:rsid w:val="00326896"/>
    <w:rsid w:val="003312ED"/>
    <w:rsid w:val="00333221"/>
    <w:rsid w:val="00337378"/>
    <w:rsid w:val="00343C87"/>
    <w:rsid w:val="00345DD0"/>
    <w:rsid w:val="0034774D"/>
    <w:rsid w:val="0035184C"/>
    <w:rsid w:val="00351902"/>
    <w:rsid w:val="0035222B"/>
    <w:rsid w:val="003546BF"/>
    <w:rsid w:val="003560F5"/>
    <w:rsid w:val="003575D8"/>
    <w:rsid w:val="00361EA3"/>
    <w:rsid w:val="00362A82"/>
    <w:rsid w:val="00363792"/>
    <w:rsid w:val="00365C62"/>
    <w:rsid w:val="0036649C"/>
    <w:rsid w:val="003816F0"/>
    <w:rsid w:val="003827E1"/>
    <w:rsid w:val="003838F4"/>
    <w:rsid w:val="00384CEC"/>
    <w:rsid w:val="00385A7A"/>
    <w:rsid w:val="003920E1"/>
    <w:rsid w:val="003940EE"/>
    <w:rsid w:val="00397E74"/>
    <w:rsid w:val="003A2586"/>
    <w:rsid w:val="003A29E8"/>
    <w:rsid w:val="003A3A07"/>
    <w:rsid w:val="003A4267"/>
    <w:rsid w:val="003A4C36"/>
    <w:rsid w:val="003A672E"/>
    <w:rsid w:val="003A6AC8"/>
    <w:rsid w:val="003B01FE"/>
    <w:rsid w:val="003B067C"/>
    <w:rsid w:val="003B255B"/>
    <w:rsid w:val="003B3A85"/>
    <w:rsid w:val="003C1C9F"/>
    <w:rsid w:val="003C5DC2"/>
    <w:rsid w:val="003C698B"/>
    <w:rsid w:val="003D0BEB"/>
    <w:rsid w:val="003D2AB8"/>
    <w:rsid w:val="003D3469"/>
    <w:rsid w:val="003E147E"/>
    <w:rsid w:val="003E2BE8"/>
    <w:rsid w:val="003E2C36"/>
    <w:rsid w:val="003E334A"/>
    <w:rsid w:val="003E44BF"/>
    <w:rsid w:val="003E67A2"/>
    <w:rsid w:val="0040253E"/>
    <w:rsid w:val="004025B3"/>
    <w:rsid w:val="0041457D"/>
    <w:rsid w:val="00415BB8"/>
    <w:rsid w:val="00421072"/>
    <w:rsid w:val="004213C2"/>
    <w:rsid w:val="00421BDF"/>
    <w:rsid w:val="00421D4E"/>
    <w:rsid w:val="00423C38"/>
    <w:rsid w:val="0042563A"/>
    <w:rsid w:val="00427ACD"/>
    <w:rsid w:val="0043041F"/>
    <w:rsid w:val="00432AF1"/>
    <w:rsid w:val="00435DD5"/>
    <w:rsid w:val="004365D1"/>
    <w:rsid w:val="00440145"/>
    <w:rsid w:val="00443714"/>
    <w:rsid w:val="004441C9"/>
    <w:rsid w:val="004458FD"/>
    <w:rsid w:val="004460E2"/>
    <w:rsid w:val="00447A5C"/>
    <w:rsid w:val="004533FF"/>
    <w:rsid w:val="00453B9F"/>
    <w:rsid w:val="0045697C"/>
    <w:rsid w:val="00457086"/>
    <w:rsid w:val="00461D12"/>
    <w:rsid w:val="00462B11"/>
    <w:rsid w:val="00467A24"/>
    <w:rsid w:val="004729EC"/>
    <w:rsid w:val="00474BEC"/>
    <w:rsid w:val="00477274"/>
    <w:rsid w:val="0048045F"/>
    <w:rsid w:val="004838C6"/>
    <w:rsid w:val="0049266F"/>
    <w:rsid w:val="00493CF8"/>
    <w:rsid w:val="004977AB"/>
    <w:rsid w:val="004A10C1"/>
    <w:rsid w:val="004A14ED"/>
    <w:rsid w:val="004A1D9F"/>
    <w:rsid w:val="004A20F3"/>
    <w:rsid w:val="004A3641"/>
    <w:rsid w:val="004A3F75"/>
    <w:rsid w:val="004A55CE"/>
    <w:rsid w:val="004A65C5"/>
    <w:rsid w:val="004A7C61"/>
    <w:rsid w:val="004A7FE4"/>
    <w:rsid w:val="004B0209"/>
    <w:rsid w:val="004B0B34"/>
    <w:rsid w:val="004B2A9B"/>
    <w:rsid w:val="004B3B8C"/>
    <w:rsid w:val="004B4ADF"/>
    <w:rsid w:val="004B7097"/>
    <w:rsid w:val="004C0C98"/>
    <w:rsid w:val="004D0395"/>
    <w:rsid w:val="004D1114"/>
    <w:rsid w:val="004D1CD7"/>
    <w:rsid w:val="004D2590"/>
    <w:rsid w:val="004D2B23"/>
    <w:rsid w:val="004D4B72"/>
    <w:rsid w:val="004E1B95"/>
    <w:rsid w:val="004E1C48"/>
    <w:rsid w:val="004E5266"/>
    <w:rsid w:val="004F5AFE"/>
    <w:rsid w:val="004F7B99"/>
    <w:rsid w:val="00501473"/>
    <w:rsid w:val="005020A0"/>
    <w:rsid w:val="00505CD2"/>
    <w:rsid w:val="00506341"/>
    <w:rsid w:val="00512C93"/>
    <w:rsid w:val="00516683"/>
    <w:rsid w:val="00520101"/>
    <w:rsid w:val="00520682"/>
    <w:rsid w:val="00527A4D"/>
    <w:rsid w:val="00531258"/>
    <w:rsid w:val="005325F1"/>
    <w:rsid w:val="005326A1"/>
    <w:rsid w:val="0053402D"/>
    <w:rsid w:val="00535F24"/>
    <w:rsid w:val="0053717F"/>
    <w:rsid w:val="00541D85"/>
    <w:rsid w:val="0054260D"/>
    <w:rsid w:val="00543F70"/>
    <w:rsid w:val="00544E20"/>
    <w:rsid w:val="0054647F"/>
    <w:rsid w:val="005503DF"/>
    <w:rsid w:val="005515C2"/>
    <w:rsid w:val="005627F2"/>
    <w:rsid w:val="00564D85"/>
    <w:rsid w:val="00571C85"/>
    <w:rsid w:val="00571F3A"/>
    <w:rsid w:val="00572B9F"/>
    <w:rsid w:val="00576C29"/>
    <w:rsid w:val="00581292"/>
    <w:rsid w:val="00583B92"/>
    <w:rsid w:val="005872FA"/>
    <w:rsid w:val="00591331"/>
    <w:rsid w:val="00591678"/>
    <w:rsid w:val="00591CEB"/>
    <w:rsid w:val="00591FC0"/>
    <w:rsid w:val="005921D0"/>
    <w:rsid w:val="00594F16"/>
    <w:rsid w:val="005A1AF4"/>
    <w:rsid w:val="005A1D0F"/>
    <w:rsid w:val="005A4CE7"/>
    <w:rsid w:val="005B25B7"/>
    <w:rsid w:val="005B4CF8"/>
    <w:rsid w:val="005C108D"/>
    <w:rsid w:val="005C231C"/>
    <w:rsid w:val="005C37B5"/>
    <w:rsid w:val="005C457B"/>
    <w:rsid w:val="005C78C2"/>
    <w:rsid w:val="005C7C9B"/>
    <w:rsid w:val="005D5C6E"/>
    <w:rsid w:val="005D5D39"/>
    <w:rsid w:val="005E372F"/>
    <w:rsid w:val="005E44E6"/>
    <w:rsid w:val="005E4B9F"/>
    <w:rsid w:val="005E4BC9"/>
    <w:rsid w:val="005E4EDD"/>
    <w:rsid w:val="005F0236"/>
    <w:rsid w:val="005F3532"/>
    <w:rsid w:val="005F5511"/>
    <w:rsid w:val="005F7D18"/>
    <w:rsid w:val="00601F8D"/>
    <w:rsid w:val="0060206F"/>
    <w:rsid w:val="006049B5"/>
    <w:rsid w:val="00605AC3"/>
    <w:rsid w:val="00615842"/>
    <w:rsid w:val="006176F4"/>
    <w:rsid w:val="00621712"/>
    <w:rsid w:val="006225E3"/>
    <w:rsid w:val="00622EFA"/>
    <w:rsid w:val="00623568"/>
    <w:rsid w:val="00627D97"/>
    <w:rsid w:val="0063443E"/>
    <w:rsid w:val="00634C5C"/>
    <w:rsid w:val="00635C5C"/>
    <w:rsid w:val="006366CB"/>
    <w:rsid w:val="00637046"/>
    <w:rsid w:val="006412E1"/>
    <w:rsid w:val="00641CE1"/>
    <w:rsid w:val="00642E9C"/>
    <w:rsid w:val="006442F9"/>
    <w:rsid w:val="006445BA"/>
    <w:rsid w:val="0064650C"/>
    <w:rsid w:val="006473E5"/>
    <w:rsid w:val="00655EDF"/>
    <w:rsid w:val="00657F02"/>
    <w:rsid w:val="00661645"/>
    <w:rsid w:val="00663C29"/>
    <w:rsid w:val="006656E2"/>
    <w:rsid w:val="006676E2"/>
    <w:rsid w:val="00667955"/>
    <w:rsid w:val="006706E7"/>
    <w:rsid w:val="00672990"/>
    <w:rsid w:val="00673A6F"/>
    <w:rsid w:val="00675665"/>
    <w:rsid w:val="006765C6"/>
    <w:rsid w:val="00676D34"/>
    <w:rsid w:val="00681886"/>
    <w:rsid w:val="00681C52"/>
    <w:rsid w:val="00683EC2"/>
    <w:rsid w:val="00684B39"/>
    <w:rsid w:val="00685151"/>
    <w:rsid w:val="006855C8"/>
    <w:rsid w:val="006857A7"/>
    <w:rsid w:val="00687E71"/>
    <w:rsid w:val="006912A3"/>
    <w:rsid w:val="00695D5D"/>
    <w:rsid w:val="00696251"/>
    <w:rsid w:val="00697FC0"/>
    <w:rsid w:val="006A058C"/>
    <w:rsid w:val="006A0ED4"/>
    <w:rsid w:val="006A1672"/>
    <w:rsid w:val="006A27A6"/>
    <w:rsid w:val="006A3127"/>
    <w:rsid w:val="006B09B1"/>
    <w:rsid w:val="006B203E"/>
    <w:rsid w:val="006B3630"/>
    <w:rsid w:val="006B3693"/>
    <w:rsid w:val="006B3F24"/>
    <w:rsid w:val="006B60C4"/>
    <w:rsid w:val="006C1E98"/>
    <w:rsid w:val="006C288F"/>
    <w:rsid w:val="006C4C1D"/>
    <w:rsid w:val="006C7D8E"/>
    <w:rsid w:val="006D40F8"/>
    <w:rsid w:val="006D5AE8"/>
    <w:rsid w:val="006D7FBC"/>
    <w:rsid w:val="006E0260"/>
    <w:rsid w:val="006E1C26"/>
    <w:rsid w:val="006E579B"/>
    <w:rsid w:val="006E67C1"/>
    <w:rsid w:val="006E69E7"/>
    <w:rsid w:val="006F3388"/>
    <w:rsid w:val="006F56F7"/>
    <w:rsid w:val="006F572A"/>
    <w:rsid w:val="006F782E"/>
    <w:rsid w:val="0070180C"/>
    <w:rsid w:val="00702170"/>
    <w:rsid w:val="007068D1"/>
    <w:rsid w:val="00715095"/>
    <w:rsid w:val="007236A8"/>
    <w:rsid w:val="00727F4B"/>
    <w:rsid w:val="0073152A"/>
    <w:rsid w:val="00736702"/>
    <w:rsid w:val="00741AB4"/>
    <w:rsid w:val="00742231"/>
    <w:rsid w:val="00742E74"/>
    <w:rsid w:val="007477B3"/>
    <w:rsid w:val="0075476A"/>
    <w:rsid w:val="00755E18"/>
    <w:rsid w:val="007600B1"/>
    <w:rsid w:val="0076245A"/>
    <w:rsid w:val="0076788F"/>
    <w:rsid w:val="007711A2"/>
    <w:rsid w:val="00771744"/>
    <w:rsid w:val="00771B68"/>
    <w:rsid w:val="00775004"/>
    <w:rsid w:val="007768DD"/>
    <w:rsid w:val="007770D6"/>
    <w:rsid w:val="00787989"/>
    <w:rsid w:val="00792580"/>
    <w:rsid w:val="0079646B"/>
    <w:rsid w:val="007A379E"/>
    <w:rsid w:val="007A5A70"/>
    <w:rsid w:val="007A6587"/>
    <w:rsid w:val="007B189D"/>
    <w:rsid w:val="007B4287"/>
    <w:rsid w:val="007B7231"/>
    <w:rsid w:val="007B7695"/>
    <w:rsid w:val="007B7B3B"/>
    <w:rsid w:val="007B7EFA"/>
    <w:rsid w:val="007C16E6"/>
    <w:rsid w:val="007C2487"/>
    <w:rsid w:val="007C2767"/>
    <w:rsid w:val="007C6315"/>
    <w:rsid w:val="007C66F0"/>
    <w:rsid w:val="007D3F39"/>
    <w:rsid w:val="007D53F0"/>
    <w:rsid w:val="007D6692"/>
    <w:rsid w:val="007D7C4A"/>
    <w:rsid w:val="007E021C"/>
    <w:rsid w:val="007E4CDC"/>
    <w:rsid w:val="007E690D"/>
    <w:rsid w:val="007E7DF1"/>
    <w:rsid w:val="007F3747"/>
    <w:rsid w:val="007F3B82"/>
    <w:rsid w:val="007F589C"/>
    <w:rsid w:val="007F77B9"/>
    <w:rsid w:val="007F799F"/>
    <w:rsid w:val="00802FBF"/>
    <w:rsid w:val="00803BE7"/>
    <w:rsid w:val="008045BB"/>
    <w:rsid w:val="00806225"/>
    <w:rsid w:val="00806249"/>
    <w:rsid w:val="00806478"/>
    <w:rsid w:val="008140D9"/>
    <w:rsid w:val="00817150"/>
    <w:rsid w:val="008206B9"/>
    <w:rsid w:val="008264A7"/>
    <w:rsid w:val="00826638"/>
    <w:rsid w:val="00826DF2"/>
    <w:rsid w:val="0082716A"/>
    <w:rsid w:val="00836F39"/>
    <w:rsid w:val="00840057"/>
    <w:rsid w:val="00842248"/>
    <w:rsid w:val="0084305F"/>
    <w:rsid w:val="0084349F"/>
    <w:rsid w:val="008440CF"/>
    <w:rsid w:val="00845B62"/>
    <w:rsid w:val="00846DF8"/>
    <w:rsid w:val="008505DC"/>
    <w:rsid w:val="008539A9"/>
    <w:rsid w:val="00853AC1"/>
    <w:rsid w:val="00856411"/>
    <w:rsid w:val="00857884"/>
    <w:rsid w:val="00864652"/>
    <w:rsid w:val="00867046"/>
    <w:rsid w:val="0087141D"/>
    <w:rsid w:val="00872296"/>
    <w:rsid w:val="008731AF"/>
    <w:rsid w:val="0087538E"/>
    <w:rsid w:val="00880A3A"/>
    <w:rsid w:val="0088412C"/>
    <w:rsid w:val="00886EBE"/>
    <w:rsid w:val="008925A4"/>
    <w:rsid w:val="008928A3"/>
    <w:rsid w:val="00894D70"/>
    <w:rsid w:val="008A2334"/>
    <w:rsid w:val="008A50FF"/>
    <w:rsid w:val="008A5E4F"/>
    <w:rsid w:val="008B0200"/>
    <w:rsid w:val="008B07D2"/>
    <w:rsid w:val="008B3159"/>
    <w:rsid w:val="008B4E7D"/>
    <w:rsid w:val="008B5F4A"/>
    <w:rsid w:val="008C0FD7"/>
    <w:rsid w:val="008C1A5F"/>
    <w:rsid w:val="008C33B3"/>
    <w:rsid w:val="008C7165"/>
    <w:rsid w:val="008D1B75"/>
    <w:rsid w:val="008D3C9B"/>
    <w:rsid w:val="008D3EF0"/>
    <w:rsid w:val="008D47A6"/>
    <w:rsid w:val="008D4958"/>
    <w:rsid w:val="008D5FA7"/>
    <w:rsid w:val="008E1D75"/>
    <w:rsid w:val="008E2846"/>
    <w:rsid w:val="008E44F9"/>
    <w:rsid w:val="008E4E27"/>
    <w:rsid w:val="008E6083"/>
    <w:rsid w:val="008F0BE6"/>
    <w:rsid w:val="008F0E33"/>
    <w:rsid w:val="008F1DD7"/>
    <w:rsid w:val="008F21A0"/>
    <w:rsid w:val="008F6163"/>
    <w:rsid w:val="008F6798"/>
    <w:rsid w:val="008F6FB0"/>
    <w:rsid w:val="0090142A"/>
    <w:rsid w:val="0090325B"/>
    <w:rsid w:val="00911F2E"/>
    <w:rsid w:val="0091272D"/>
    <w:rsid w:val="0091286F"/>
    <w:rsid w:val="00912DBB"/>
    <w:rsid w:val="009140B1"/>
    <w:rsid w:val="00915226"/>
    <w:rsid w:val="0091794C"/>
    <w:rsid w:val="00921332"/>
    <w:rsid w:val="009215C0"/>
    <w:rsid w:val="00921EC7"/>
    <w:rsid w:val="0092221D"/>
    <w:rsid w:val="00936142"/>
    <w:rsid w:val="0094088E"/>
    <w:rsid w:val="009419B4"/>
    <w:rsid w:val="00945185"/>
    <w:rsid w:val="009454CA"/>
    <w:rsid w:val="0094773B"/>
    <w:rsid w:val="00950C8C"/>
    <w:rsid w:val="009514A5"/>
    <w:rsid w:val="009538B3"/>
    <w:rsid w:val="00953F02"/>
    <w:rsid w:val="0095417C"/>
    <w:rsid w:val="009560AD"/>
    <w:rsid w:val="00956A97"/>
    <w:rsid w:val="00960234"/>
    <w:rsid w:val="00961697"/>
    <w:rsid w:val="0096427C"/>
    <w:rsid w:val="009653A3"/>
    <w:rsid w:val="00965C8B"/>
    <w:rsid w:val="009666E3"/>
    <w:rsid w:val="009702F0"/>
    <w:rsid w:val="00971452"/>
    <w:rsid w:val="00975971"/>
    <w:rsid w:val="00976E40"/>
    <w:rsid w:val="00977C41"/>
    <w:rsid w:val="00977FE1"/>
    <w:rsid w:val="009808CA"/>
    <w:rsid w:val="009828FC"/>
    <w:rsid w:val="00982F79"/>
    <w:rsid w:val="0098427B"/>
    <w:rsid w:val="00986064"/>
    <w:rsid w:val="00987E74"/>
    <w:rsid w:val="00990385"/>
    <w:rsid w:val="00990E36"/>
    <w:rsid w:val="00991301"/>
    <w:rsid w:val="00991309"/>
    <w:rsid w:val="00991A08"/>
    <w:rsid w:val="00995622"/>
    <w:rsid w:val="009A02E1"/>
    <w:rsid w:val="009A053B"/>
    <w:rsid w:val="009A0E28"/>
    <w:rsid w:val="009A27C4"/>
    <w:rsid w:val="009A328F"/>
    <w:rsid w:val="009A337C"/>
    <w:rsid w:val="009A3F8B"/>
    <w:rsid w:val="009A7455"/>
    <w:rsid w:val="009B3F79"/>
    <w:rsid w:val="009C1BC3"/>
    <w:rsid w:val="009C3EFF"/>
    <w:rsid w:val="009C45D8"/>
    <w:rsid w:val="009C4C46"/>
    <w:rsid w:val="009C57D8"/>
    <w:rsid w:val="009D0AFA"/>
    <w:rsid w:val="009D527C"/>
    <w:rsid w:val="009D5706"/>
    <w:rsid w:val="009E02B9"/>
    <w:rsid w:val="009E0655"/>
    <w:rsid w:val="009E309B"/>
    <w:rsid w:val="009E7B1A"/>
    <w:rsid w:val="009E7F85"/>
    <w:rsid w:val="009F256B"/>
    <w:rsid w:val="009F5A76"/>
    <w:rsid w:val="00A00145"/>
    <w:rsid w:val="00A016F4"/>
    <w:rsid w:val="00A10DE7"/>
    <w:rsid w:val="00A1477F"/>
    <w:rsid w:val="00A14A3E"/>
    <w:rsid w:val="00A165EE"/>
    <w:rsid w:val="00A1767A"/>
    <w:rsid w:val="00A17ECB"/>
    <w:rsid w:val="00A237C3"/>
    <w:rsid w:val="00A23826"/>
    <w:rsid w:val="00A24493"/>
    <w:rsid w:val="00A25737"/>
    <w:rsid w:val="00A27943"/>
    <w:rsid w:val="00A337B2"/>
    <w:rsid w:val="00A41528"/>
    <w:rsid w:val="00A42549"/>
    <w:rsid w:val="00A43900"/>
    <w:rsid w:val="00A4398D"/>
    <w:rsid w:val="00A4409C"/>
    <w:rsid w:val="00A4596D"/>
    <w:rsid w:val="00A46517"/>
    <w:rsid w:val="00A50153"/>
    <w:rsid w:val="00A558C4"/>
    <w:rsid w:val="00A578D3"/>
    <w:rsid w:val="00A740C4"/>
    <w:rsid w:val="00A7427C"/>
    <w:rsid w:val="00A742D0"/>
    <w:rsid w:val="00A7792F"/>
    <w:rsid w:val="00A91D0B"/>
    <w:rsid w:val="00A94B44"/>
    <w:rsid w:val="00A95AED"/>
    <w:rsid w:val="00A96817"/>
    <w:rsid w:val="00AA0DB6"/>
    <w:rsid w:val="00AA4AE2"/>
    <w:rsid w:val="00AA68A8"/>
    <w:rsid w:val="00AB1402"/>
    <w:rsid w:val="00AB3863"/>
    <w:rsid w:val="00AB4F48"/>
    <w:rsid w:val="00AB7973"/>
    <w:rsid w:val="00AC38F4"/>
    <w:rsid w:val="00AC4658"/>
    <w:rsid w:val="00AC5EE4"/>
    <w:rsid w:val="00AD244A"/>
    <w:rsid w:val="00AD440F"/>
    <w:rsid w:val="00AD64DC"/>
    <w:rsid w:val="00AE09D7"/>
    <w:rsid w:val="00AE2CD6"/>
    <w:rsid w:val="00AE45C5"/>
    <w:rsid w:val="00AE5200"/>
    <w:rsid w:val="00AF05AF"/>
    <w:rsid w:val="00AF4198"/>
    <w:rsid w:val="00AF4F0C"/>
    <w:rsid w:val="00AF58C9"/>
    <w:rsid w:val="00B00265"/>
    <w:rsid w:val="00B030EA"/>
    <w:rsid w:val="00B0408C"/>
    <w:rsid w:val="00B04F6A"/>
    <w:rsid w:val="00B055ED"/>
    <w:rsid w:val="00B06C2A"/>
    <w:rsid w:val="00B0777D"/>
    <w:rsid w:val="00B12050"/>
    <w:rsid w:val="00B13E5E"/>
    <w:rsid w:val="00B14905"/>
    <w:rsid w:val="00B21E4B"/>
    <w:rsid w:val="00B26CC8"/>
    <w:rsid w:val="00B307A7"/>
    <w:rsid w:val="00B31D0B"/>
    <w:rsid w:val="00B31E2F"/>
    <w:rsid w:val="00B33813"/>
    <w:rsid w:val="00B36545"/>
    <w:rsid w:val="00B36BAE"/>
    <w:rsid w:val="00B40606"/>
    <w:rsid w:val="00B42A7D"/>
    <w:rsid w:val="00B42E93"/>
    <w:rsid w:val="00B45CBC"/>
    <w:rsid w:val="00B45F96"/>
    <w:rsid w:val="00B46B34"/>
    <w:rsid w:val="00B47167"/>
    <w:rsid w:val="00B50227"/>
    <w:rsid w:val="00B53E55"/>
    <w:rsid w:val="00B555C5"/>
    <w:rsid w:val="00B57692"/>
    <w:rsid w:val="00B60D66"/>
    <w:rsid w:val="00B60F27"/>
    <w:rsid w:val="00B625B4"/>
    <w:rsid w:val="00B63E31"/>
    <w:rsid w:val="00B64D54"/>
    <w:rsid w:val="00B660C1"/>
    <w:rsid w:val="00B70534"/>
    <w:rsid w:val="00B73853"/>
    <w:rsid w:val="00B7570A"/>
    <w:rsid w:val="00B7664B"/>
    <w:rsid w:val="00B80910"/>
    <w:rsid w:val="00B83743"/>
    <w:rsid w:val="00B8406F"/>
    <w:rsid w:val="00B848B7"/>
    <w:rsid w:val="00B85E09"/>
    <w:rsid w:val="00B90418"/>
    <w:rsid w:val="00B90426"/>
    <w:rsid w:val="00B919D6"/>
    <w:rsid w:val="00B9472C"/>
    <w:rsid w:val="00B9565C"/>
    <w:rsid w:val="00B95810"/>
    <w:rsid w:val="00BA117A"/>
    <w:rsid w:val="00BA46CE"/>
    <w:rsid w:val="00BA597B"/>
    <w:rsid w:val="00BA5F91"/>
    <w:rsid w:val="00BB158D"/>
    <w:rsid w:val="00BB16E4"/>
    <w:rsid w:val="00BB1B4B"/>
    <w:rsid w:val="00BB2CF4"/>
    <w:rsid w:val="00BB2F45"/>
    <w:rsid w:val="00BB4D21"/>
    <w:rsid w:val="00BB6084"/>
    <w:rsid w:val="00BB6945"/>
    <w:rsid w:val="00BC08BD"/>
    <w:rsid w:val="00BC1295"/>
    <w:rsid w:val="00BC3679"/>
    <w:rsid w:val="00BC7BDF"/>
    <w:rsid w:val="00BD1B0E"/>
    <w:rsid w:val="00BD3CBC"/>
    <w:rsid w:val="00BD3F0E"/>
    <w:rsid w:val="00BD4D23"/>
    <w:rsid w:val="00BE181B"/>
    <w:rsid w:val="00BE24D7"/>
    <w:rsid w:val="00BE3802"/>
    <w:rsid w:val="00BE42B3"/>
    <w:rsid w:val="00BE6EEF"/>
    <w:rsid w:val="00BE73E4"/>
    <w:rsid w:val="00BF1A99"/>
    <w:rsid w:val="00BF6B59"/>
    <w:rsid w:val="00BF7649"/>
    <w:rsid w:val="00C00DC2"/>
    <w:rsid w:val="00C00E5A"/>
    <w:rsid w:val="00C02727"/>
    <w:rsid w:val="00C05334"/>
    <w:rsid w:val="00C1116F"/>
    <w:rsid w:val="00C12EA7"/>
    <w:rsid w:val="00C20229"/>
    <w:rsid w:val="00C320E8"/>
    <w:rsid w:val="00C33130"/>
    <w:rsid w:val="00C45330"/>
    <w:rsid w:val="00C4537E"/>
    <w:rsid w:val="00C47B32"/>
    <w:rsid w:val="00C50E6E"/>
    <w:rsid w:val="00C528F6"/>
    <w:rsid w:val="00C53082"/>
    <w:rsid w:val="00C5691E"/>
    <w:rsid w:val="00C572BE"/>
    <w:rsid w:val="00C63274"/>
    <w:rsid w:val="00C65CEF"/>
    <w:rsid w:val="00C666B6"/>
    <w:rsid w:val="00C66D41"/>
    <w:rsid w:val="00C7096E"/>
    <w:rsid w:val="00C71200"/>
    <w:rsid w:val="00C741DD"/>
    <w:rsid w:val="00C76AD6"/>
    <w:rsid w:val="00C87C2D"/>
    <w:rsid w:val="00C90F5F"/>
    <w:rsid w:val="00C9448D"/>
    <w:rsid w:val="00C94672"/>
    <w:rsid w:val="00C95576"/>
    <w:rsid w:val="00CA1AA9"/>
    <w:rsid w:val="00CA73E4"/>
    <w:rsid w:val="00CB3209"/>
    <w:rsid w:val="00CB5907"/>
    <w:rsid w:val="00CC15DF"/>
    <w:rsid w:val="00CC167D"/>
    <w:rsid w:val="00CC18C0"/>
    <w:rsid w:val="00CC6C40"/>
    <w:rsid w:val="00CC6EF9"/>
    <w:rsid w:val="00CC7654"/>
    <w:rsid w:val="00CD33B9"/>
    <w:rsid w:val="00CD6119"/>
    <w:rsid w:val="00CD6C7C"/>
    <w:rsid w:val="00CD6D83"/>
    <w:rsid w:val="00CD705E"/>
    <w:rsid w:val="00CE2E56"/>
    <w:rsid w:val="00CE3525"/>
    <w:rsid w:val="00CE41DD"/>
    <w:rsid w:val="00CE4611"/>
    <w:rsid w:val="00CE68FF"/>
    <w:rsid w:val="00CF1E74"/>
    <w:rsid w:val="00CF33EC"/>
    <w:rsid w:val="00CF3874"/>
    <w:rsid w:val="00CF3A27"/>
    <w:rsid w:val="00CF5502"/>
    <w:rsid w:val="00CF6EA0"/>
    <w:rsid w:val="00D005DE"/>
    <w:rsid w:val="00D02194"/>
    <w:rsid w:val="00D021AC"/>
    <w:rsid w:val="00D109A3"/>
    <w:rsid w:val="00D109E0"/>
    <w:rsid w:val="00D110B6"/>
    <w:rsid w:val="00D11DB5"/>
    <w:rsid w:val="00D120A4"/>
    <w:rsid w:val="00D124FA"/>
    <w:rsid w:val="00D14170"/>
    <w:rsid w:val="00D15DD8"/>
    <w:rsid w:val="00D15E79"/>
    <w:rsid w:val="00D2441E"/>
    <w:rsid w:val="00D277A7"/>
    <w:rsid w:val="00D31B82"/>
    <w:rsid w:val="00D3288A"/>
    <w:rsid w:val="00D344C6"/>
    <w:rsid w:val="00D34B03"/>
    <w:rsid w:val="00D35BF1"/>
    <w:rsid w:val="00D373D0"/>
    <w:rsid w:val="00D404DC"/>
    <w:rsid w:val="00D419CF"/>
    <w:rsid w:val="00D41A2F"/>
    <w:rsid w:val="00D42E90"/>
    <w:rsid w:val="00D44C82"/>
    <w:rsid w:val="00D55CA5"/>
    <w:rsid w:val="00D63217"/>
    <w:rsid w:val="00D639EA"/>
    <w:rsid w:val="00D6460B"/>
    <w:rsid w:val="00D64ECE"/>
    <w:rsid w:val="00D7047B"/>
    <w:rsid w:val="00D726B8"/>
    <w:rsid w:val="00D72BDA"/>
    <w:rsid w:val="00D775FA"/>
    <w:rsid w:val="00D8394A"/>
    <w:rsid w:val="00D842AC"/>
    <w:rsid w:val="00D85ABF"/>
    <w:rsid w:val="00D867F6"/>
    <w:rsid w:val="00DA01EA"/>
    <w:rsid w:val="00DA065F"/>
    <w:rsid w:val="00DA0F0E"/>
    <w:rsid w:val="00DA1FAC"/>
    <w:rsid w:val="00DA40E7"/>
    <w:rsid w:val="00DA55AF"/>
    <w:rsid w:val="00DA6377"/>
    <w:rsid w:val="00DA6D37"/>
    <w:rsid w:val="00DB1D5A"/>
    <w:rsid w:val="00DB2A64"/>
    <w:rsid w:val="00DB66B9"/>
    <w:rsid w:val="00DB73B5"/>
    <w:rsid w:val="00DC1012"/>
    <w:rsid w:val="00DC67EB"/>
    <w:rsid w:val="00DC75B8"/>
    <w:rsid w:val="00DC7CF9"/>
    <w:rsid w:val="00DD0E7F"/>
    <w:rsid w:val="00DD2836"/>
    <w:rsid w:val="00DD38F0"/>
    <w:rsid w:val="00DD3C18"/>
    <w:rsid w:val="00DE6556"/>
    <w:rsid w:val="00DF2C44"/>
    <w:rsid w:val="00DF3BDA"/>
    <w:rsid w:val="00DF4769"/>
    <w:rsid w:val="00DF6477"/>
    <w:rsid w:val="00E01425"/>
    <w:rsid w:val="00E01F0F"/>
    <w:rsid w:val="00E046FE"/>
    <w:rsid w:val="00E04C33"/>
    <w:rsid w:val="00E15872"/>
    <w:rsid w:val="00E1602C"/>
    <w:rsid w:val="00E21F20"/>
    <w:rsid w:val="00E26836"/>
    <w:rsid w:val="00E277C4"/>
    <w:rsid w:val="00E27E1F"/>
    <w:rsid w:val="00E31B19"/>
    <w:rsid w:val="00E351C8"/>
    <w:rsid w:val="00E41450"/>
    <w:rsid w:val="00E46891"/>
    <w:rsid w:val="00E47092"/>
    <w:rsid w:val="00E502FC"/>
    <w:rsid w:val="00E50E2F"/>
    <w:rsid w:val="00E52129"/>
    <w:rsid w:val="00E54015"/>
    <w:rsid w:val="00E54F15"/>
    <w:rsid w:val="00E56D19"/>
    <w:rsid w:val="00E6167F"/>
    <w:rsid w:val="00E625CC"/>
    <w:rsid w:val="00E702C9"/>
    <w:rsid w:val="00E711D0"/>
    <w:rsid w:val="00E75DEF"/>
    <w:rsid w:val="00E77A0B"/>
    <w:rsid w:val="00E809DA"/>
    <w:rsid w:val="00E80C46"/>
    <w:rsid w:val="00E83155"/>
    <w:rsid w:val="00E84173"/>
    <w:rsid w:val="00E85DB0"/>
    <w:rsid w:val="00E875A9"/>
    <w:rsid w:val="00E92CD4"/>
    <w:rsid w:val="00E9459C"/>
    <w:rsid w:val="00E96B2C"/>
    <w:rsid w:val="00E96C2B"/>
    <w:rsid w:val="00EA78F9"/>
    <w:rsid w:val="00EA7919"/>
    <w:rsid w:val="00EB0C63"/>
    <w:rsid w:val="00EB3DD7"/>
    <w:rsid w:val="00EB4E86"/>
    <w:rsid w:val="00EC044C"/>
    <w:rsid w:val="00EC561A"/>
    <w:rsid w:val="00EC69F6"/>
    <w:rsid w:val="00ED1F36"/>
    <w:rsid w:val="00ED442C"/>
    <w:rsid w:val="00ED5ED6"/>
    <w:rsid w:val="00EE25E7"/>
    <w:rsid w:val="00EE3DEA"/>
    <w:rsid w:val="00EF03FB"/>
    <w:rsid w:val="00EF1A3E"/>
    <w:rsid w:val="00EF1D87"/>
    <w:rsid w:val="00F00DCC"/>
    <w:rsid w:val="00F038C2"/>
    <w:rsid w:val="00F03FB6"/>
    <w:rsid w:val="00F04A6F"/>
    <w:rsid w:val="00F05816"/>
    <w:rsid w:val="00F075B8"/>
    <w:rsid w:val="00F104BF"/>
    <w:rsid w:val="00F1052A"/>
    <w:rsid w:val="00F11942"/>
    <w:rsid w:val="00F11B73"/>
    <w:rsid w:val="00F1749B"/>
    <w:rsid w:val="00F2129C"/>
    <w:rsid w:val="00F23DA0"/>
    <w:rsid w:val="00F24012"/>
    <w:rsid w:val="00F25C00"/>
    <w:rsid w:val="00F3013E"/>
    <w:rsid w:val="00F32715"/>
    <w:rsid w:val="00F32E13"/>
    <w:rsid w:val="00F340E9"/>
    <w:rsid w:val="00F34826"/>
    <w:rsid w:val="00F37AF5"/>
    <w:rsid w:val="00F409D6"/>
    <w:rsid w:val="00F43D6F"/>
    <w:rsid w:val="00F47C6F"/>
    <w:rsid w:val="00F5100C"/>
    <w:rsid w:val="00F565CD"/>
    <w:rsid w:val="00F56D35"/>
    <w:rsid w:val="00F614EC"/>
    <w:rsid w:val="00F61918"/>
    <w:rsid w:val="00F65C94"/>
    <w:rsid w:val="00F67DAD"/>
    <w:rsid w:val="00F7124C"/>
    <w:rsid w:val="00F731A8"/>
    <w:rsid w:val="00F7719B"/>
    <w:rsid w:val="00F775CF"/>
    <w:rsid w:val="00F847FE"/>
    <w:rsid w:val="00F85459"/>
    <w:rsid w:val="00F8674D"/>
    <w:rsid w:val="00F9112A"/>
    <w:rsid w:val="00F965E7"/>
    <w:rsid w:val="00FA3141"/>
    <w:rsid w:val="00FA3B90"/>
    <w:rsid w:val="00FA4FED"/>
    <w:rsid w:val="00FA61CC"/>
    <w:rsid w:val="00FA79DB"/>
    <w:rsid w:val="00FB0300"/>
    <w:rsid w:val="00FB25A6"/>
    <w:rsid w:val="00FB502C"/>
    <w:rsid w:val="00FB592A"/>
    <w:rsid w:val="00FC0339"/>
    <w:rsid w:val="00FC17A2"/>
    <w:rsid w:val="00FC2868"/>
    <w:rsid w:val="00FC601A"/>
    <w:rsid w:val="00FC7065"/>
    <w:rsid w:val="00FC7E81"/>
    <w:rsid w:val="00FD5B3B"/>
    <w:rsid w:val="00FD68F0"/>
    <w:rsid w:val="00FE2669"/>
    <w:rsid w:val="00FE4B0D"/>
    <w:rsid w:val="00FE5D01"/>
    <w:rsid w:val="00FF2E50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21D5F-D790-4C7C-94E2-5D137244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5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ED5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ED6"/>
  </w:style>
  <w:style w:type="paragraph" w:styleId="a5">
    <w:name w:val="footer"/>
    <w:basedOn w:val="a"/>
    <w:link w:val="a6"/>
    <w:uiPriority w:val="99"/>
    <w:unhideWhenUsed/>
    <w:rsid w:val="00ED5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ED6"/>
  </w:style>
  <w:style w:type="paragraph" w:styleId="a7">
    <w:name w:val="Normal (Web)"/>
    <w:basedOn w:val="a"/>
    <w:uiPriority w:val="99"/>
    <w:unhideWhenUsed/>
    <w:rsid w:val="002E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E5289"/>
    <w:rPr>
      <w:b/>
      <w:bCs/>
    </w:rPr>
  </w:style>
  <w:style w:type="paragraph" w:styleId="a9">
    <w:name w:val="List Paragraph"/>
    <w:basedOn w:val="a"/>
    <w:uiPriority w:val="34"/>
    <w:qFormat/>
    <w:rsid w:val="00A10DE7"/>
    <w:pPr>
      <w:ind w:left="720"/>
      <w:contextualSpacing/>
    </w:pPr>
  </w:style>
  <w:style w:type="paragraph" w:customStyle="1" w:styleId="Default">
    <w:name w:val="Default"/>
    <w:rsid w:val="00477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4365D1"/>
    <w:pPr>
      <w:suppressLineNumbers/>
      <w:suppressAutoHyphens/>
      <w:spacing w:after="0" w:line="240" w:lineRule="auto"/>
    </w:pPr>
    <w:rPr>
      <w:rFonts w:ascii="Arial" w:eastAsia="SimSun" w:hAnsi="Arial" w:cs="Arial"/>
      <w:kern w:val="2"/>
      <w:sz w:val="24"/>
      <w:szCs w:val="24"/>
      <w:lang w:eastAsia="hi-IN" w:bidi="hi-IN"/>
    </w:rPr>
  </w:style>
  <w:style w:type="character" w:styleId="aa">
    <w:name w:val="Hyperlink"/>
    <w:basedOn w:val="a0"/>
    <w:uiPriority w:val="99"/>
    <w:semiHidden/>
    <w:rsid w:val="0088412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87989"/>
    <w:rPr>
      <w:color w:val="800080" w:themeColor="followedHyperlink"/>
      <w:u w:val="single"/>
    </w:rPr>
  </w:style>
  <w:style w:type="paragraph" w:customStyle="1" w:styleId="c42">
    <w:name w:val="c42"/>
    <w:basedOn w:val="a"/>
    <w:rsid w:val="00AB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B7973"/>
  </w:style>
  <w:style w:type="paragraph" w:customStyle="1" w:styleId="c53">
    <w:name w:val="c53"/>
    <w:basedOn w:val="a"/>
    <w:rsid w:val="00AB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B7973"/>
  </w:style>
  <w:style w:type="paragraph" w:customStyle="1" w:styleId="c1">
    <w:name w:val="c1"/>
    <w:basedOn w:val="a"/>
    <w:rsid w:val="004F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7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A2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7943"/>
  </w:style>
  <w:style w:type="character" w:customStyle="1" w:styleId="c3">
    <w:name w:val="c3"/>
    <w:basedOn w:val="a0"/>
    <w:rsid w:val="00A27943"/>
  </w:style>
  <w:style w:type="paragraph" w:customStyle="1" w:styleId="c63">
    <w:name w:val="c63"/>
    <w:basedOn w:val="a"/>
    <w:rsid w:val="00A2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-accountsubname">
    <w:name w:val="user-account__subname"/>
    <w:basedOn w:val="a0"/>
    <w:rsid w:val="00B14905"/>
  </w:style>
  <w:style w:type="character" w:customStyle="1" w:styleId="c0">
    <w:name w:val="c0"/>
    <w:basedOn w:val="a0"/>
    <w:rsid w:val="00583B92"/>
  </w:style>
  <w:style w:type="paragraph" w:styleId="ac">
    <w:name w:val="Balloon Text"/>
    <w:basedOn w:val="a"/>
    <w:link w:val="ad"/>
    <w:uiPriority w:val="99"/>
    <w:semiHidden/>
    <w:unhideWhenUsed/>
    <w:rsid w:val="002C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7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89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32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73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XT.dkit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6601216c417f353106e3f1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9C4F0-D7A4-496B-8905-6C397D26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Кукушкин Сергей Александрович</cp:lastModifiedBy>
  <cp:revision>2</cp:revision>
  <cp:lastPrinted>2024-01-25T13:09:00Z</cp:lastPrinted>
  <dcterms:created xsi:type="dcterms:W3CDTF">2025-01-31T11:23:00Z</dcterms:created>
  <dcterms:modified xsi:type="dcterms:W3CDTF">2025-01-31T11:23:00Z</dcterms:modified>
</cp:coreProperties>
</file>